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666A" w:rsidRDefault="0088666A" w:rsidP="009E1815">
      <w:pPr>
        <w:spacing w:after="0" w:line="240" w:lineRule="auto"/>
        <w:rPr>
          <w:b/>
        </w:rPr>
      </w:pPr>
      <w:r w:rsidRPr="0088666A">
        <w:rPr>
          <w:b/>
        </w:rPr>
        <w:t>BUG REPORT</w:t>
      </w:r>
    </w:p>
    <w:p w:rsidR="00260107" w:rsidRPr="0088666A" w:rsidRDefault="00260107" w:rsidP="009E1815">
      <w:pPr>
        <w:spacing w:after="0" w:line="240" w:lineRule="auto"/>
        <w:rPr>
          <w:b/>
        </w:rPr>
      </w:pP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1459"/>
        <w:gridCol w:w="8747"/>
      </w:tblGrid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Default="00260107" w:rsidP="005A4500">
            <w:pPr>
              <w:pStyle w:val="Akapitzlist"/>
              <w:ind w:left="0"/>
            </w:pPr>
            <w:r>
              <w:rPr>
                <w:b/>
              </w:rPr>
              <w:t>ID:</w:t>
            </w:r>
          </w:p>
        </w:tc>
        <w:tc>
          <w:tcPr>
            <w:tcW w:w="8789" w:type="dxa"/>
          </w:tcPr>
          <w:p w:rsidR="00260107" w:rsidRDefault="00260107" w:rsidP="005A4500">
            <w:pPr>
              <w:pStyle w:val="Akapitzlist"/>
              <w:ind w:left="0"/>
            </w:pPr>
            <w:r>
              <w:t>1</w:t>
            </w: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Default="00260107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260107" w:rsidRPr="00260107" w:rsidRDefault="00260107" w:rsidP="00260107">
            <w:pPr>
              <w:rPr>
                <w:b/>
              </w:rPr>
            </w:pPr>
            <w:r>
              <w:t>Przy użyciu dużej ilości znaków w funkcji wyszukiwania pojawia się</w:t>
            </w:r>
            <w:r w:rsidRPr="00260107">
              <w:rPr>
                <w:b/>
              </w:rPr>
              <w:t xml:space="preserve"> </w:t>
            </w:r>
            <w:r>
              <w:t xml:space="preserve">błąd </w:t>
            </w:r>
            <w:r w:rsidR="000D7DCE">
              <w:t>przekierowania (301)</w:t>
            </w:r>
            <w:r>
              <w:t xml:space="preserve"> </w:t>
            </w:r>
          </w:p>
          <w:p w:rsidR="00260107" w:rsidRDefault="00260107" w:rsidP="005A4500">
            <w:pPr>
              <w:pStyle w:val="Akapitzlist"/>
              <w:ind w:left="0"/>
            </w:pP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260107" w:rsidRDefault="00260107" w:rsidP="00260107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260107" w:rsidRPr="009E1815" w:rsidRDefault="00260107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260107" w:rsidRPr="009E1815" w:rsidRDefault="00D36D56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260107" w:rsidRDefault="00260107" w:rsidP="00260107">
            <w:pPr>
              <w:ind w:left="317"/>
            </w:pPr>
            <w:r>
              <w:t xml:space="preserve">Użytkownik znajduje się na stronie </w:t>
            </w:r>
            <w:hyperlink r:id="rId5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260107" w:rsidRPr="009E1815" w:rsidRDefault="00260107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260107" w:rsidRDefault="00E512C2" w:rsidP="00260107">
            <w:pPr>
              <w:pStyle w:val="Akapitzlist"/>
              <w:numPr>
                <w:ilvl w:val="0"/>
                <w:numId w:val="6"/>
              </w:numPr>
              <w:ind w:left="317"/>
            </w:pPr>
            <w:r>
              <w:t>Użytkownik klika</w:t>
            </w:r>
            <w:r w:rsidR="00260107">
              <w:t xml:space="preserve"> na ikonę wyszukiwania (lupę) w prawym górnym rogu ekranu</w:t>
            </w:r>
          </w:p>
          <w:p w:rsidR="00260107" w:rsidRDefault="00E512C2" w:rsidP="00260107">
            <w:pPr>
              <w:pStyle w:val="Akapitzlist"/>
              <w:numPr>
                <w:ilvl w:val="0"/>
                <w:numId w:val="6"/>
              </w:numPr>
              <w:ind w:left="317"/>
            </w:pPr>
            <w:r>
              <w:t>Użytkownik wpisuje</w:t>
            </w:r>
            <w:r w:rsidR="00260107">
              <w:t xml:space="preserve"> ciąg znaków powyżej 2251</w:t>
            </w:r>
          </w:p>
          <w:p w:rsidR="00260107" w:rsidRDefault="00E512C2" w:rsidP="00260107">
            <w:pPr>
              <w:pStyle w:val="Akapitzlist"/>
              <w:numPr>
                <w:ilvl w:val="0"/>
                <w:numId w:val="6"/>
              </w:numPr>
              <w:ind w:left="317"/>
            </w:pPr>
            <w:r>
              <w:t>Użytkownik klika</w:t>
            </w:r>
            <w:r w:rsidR="00260107">
              <w:t xml:space="preserve"> na turkusowy przycisk z napisem „Szukaj”</w:t>
            </w:r>
          </w:p>
          <w:p w:rsidR="00260107" w:rsidRPr="009E1815" w:rsidRDefault="00260107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260107" w:rsidRDefault="00260107" w:rsidP="00260107">
            <w:pPr>
              <w:pStyle w:val="Akapitzlist"/>
              <w:ind w:left="317"/>
            </w:pPr>
            <w:r>
              <w:t xml:space="preserve">Użytkownik po naciśnięciu turkusowego przycisku „Szukaj” nie dostaje wyniku wyszukiwania. Pojawia się komunikat z błędem </w:t>
            </w:r>
            <w:r w:rsidR="002D368B">
              <w:t>przekierowania</w:t>
            </w:r>
          </w:p>
          <w:p w:rsidR="00260107" w:rsidRPr="009E1815" w:rsidRDefault="00260107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260107" w:rsidRPr="00937581" w:rsidRDefault="00260107" w:rsidP="00260107">
            <w:pPr>
              <w:pStyle w:val="Akapitzlist"/>
              <w:ind w:left="317"/>
            </w:pPr>
            <w:r>
              <w:t>Użytkownik powinien dostać wynik wyszukiwania wpisanego ciągu znaków</w:t>
            </w:r>
          </w:p>
          <w:p w:rsidR="00260107" w:rsidRDefault="00260107" w:rsidP="00260107"/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260107" w:rsidRDefault="00E21C32" w:rsidP="00260107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260107" w:rsidRPr="00260107">
              <w:rPr>
                <w:b/>
              </w:rPr>
              <w:t xml:space="preserve">  </w:t>
            </w:r>
          </w:p>
          <w:p w:rsidR="00260107" w:rsidRPr="00260107" w:rsidRDefault="00260107" w:rsidP="00260107">
            <w:pPr>
              <w:rPr>
                <w:b/>
              </w:rPr>
            </w:pPr>
          </w:p>
        </w:tc>
        <w:tc>
          <w:tcPr>
            <w:tcW w:w="8789" w:type="dxa"/>
          </w:tcPr>
          <w:p w:rsidR="00260107" w:rsidRPr="00ED5E5E" w:rsidRDefault="00260107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260107" w:rsidRPr="00ED5E5E" w:rsidRDefault="00260107" w:rsidP="00260107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p w:rsidR="00260107" w:rsidRPr="009E1815" w:rsidRDefault="00260107" w:rsidP="00260107">
            <w:pPr>
              <w:pStyle w:val="Akapitzlist"/>
              <w:ind w:left="2136"/>
              <w:rPr>
                <w:b/>
                <w:i/>
              </w:rPr>
            </w:pP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260107" w:rsidRDefault="00260107" w:rsidP="00260107">
            <w:pPr>
              <w:rPr>
                <w:b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260107" w:rsidRPr="00260107" w:rsidRDefault="00260107" w:rsidP="00260107">
            <w:pPr>
              <w:rPr>
                <w:b/>
                <w:lang w:val="en-GB"/>
              </w:rPr>
            </w:pPr>
            <w:r w:rsidRPr="00260107">
              <w:rPr>
                <w:lang w:val="en-GB"/>
              </w:rPr>
              <w:t>Major</w:t>
            </w:r>
          </w:p>
          <w:p w:rsidR="00260107" w:rsidRPr="00B153F2" w:rsidRDefault="00260107" w:rsidP="00260107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260107" w:rsidRDefault="00260107" w:rsidP="00260107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260107" w:rsidRPr="00803B10" w:rsidRDefault="00260107" w:rsidP="00260107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260107" w:rsidRPr="00260107" w:rsidRDefault="00260107" w:rsidP="00260107">
            <w:pPr>
              <w:rPr>
                <w:lang w:val="en-GB"/>
              </w:rPr>
            </w:pPr>
          </w:p>
        </w:tc>
      </w:tr>
      <w:tr w:rsidR="00260107" w:rsidTr="00260107">
        <w:tc>
          <w:tcPr>
            <w:tcW w:w="10206" w:type="dxa"/>
            <w:gridSpan w:val="2"/>
            <w:shd w:val="clear" w:color="auto" w:fill="000000" w:themeFill="text1"/>
          </w:tcPr>
          <w:p w:rsidR="00260107" w:rsidRPr="00260107" w:rsidRDefault="00260107" w:rsidP="00260107">
            <w:pPr>
              <w:jc w:val="center"/>
              <w:rPr>
                <w:lang w:val="en-GB"/>
              </w:rPr>
            </w:pPr>
            <w:r w:rsidRPr="00937581">
              <w:rPr>
                <w:noProof/>
                <w:lang w:eastAsia="pl-PL"/>
              </w:rPr>
              <w:drawing>
                <wp:inline distT="0" distB="0" distL="0" distR="0" wp14:anchorId="2D5FB5DA" wp14:editId="4BD0309B">
                  <wp:extent cx="5760720" cy="2378075"/>
                  <wp:effectExtent l="0" t="0" r="0" b="3175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107" w:rsidTr="00260107">
        <w:tc>
          <w:tcPr>
            <w:tcW w:w="10206" w:type="dxa"/>
            <w:gridSpan w:val="2"/>
            <w:shd w:val="clear" w:color="auto" w:fill="000000" w:themeFill="text1"/>
          </w:tcPr>
          <w:p w:rsidR="00260107" w:rsidRPr="00260107" w:rsidRDefault="00260107" w:rsidP="00260107">
            <w:pPr>
              <w:jc w:val="center"/>
              <w:rPr>
                <w:lang w:val="en-GB"/>
              </w:rPr>
            </w:pPr>
            <w:r w:rsidRPr="00AB7D07">
              <w:rPr>
                <w:b/>
                <w:noProof/>
                <w:lang w:eastAsia="pl-PL"/>
              </w:rPr>
              <w:drawing>
                <wp:inline distT="0" distB="0" distL="0" distR="0" wp14:anchorId="0CE57DEF" wp14:editId="5B1CE236">
                  <wp:extent cx="5760720" cy="2905760"/>
                  <wp:effectExtent l="0" t="0" r="0" b="889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260107" w:rsidRDefault="00260107" w:rsidP="00260107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260107" w:rsidRPr="00260107" w:rsidRDefault="00260107" w:rsidP="00260107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260107" w:rsidTr="00260107">
        <w:tc>
          <w:tcPr>
            <w:tcW w:w="1417" w:type="dxa"/>
            <w:shd w:val="clear" w:color="auto" w:fill="000000" w:themeFill="text1"/>
          </w:tcPr>
          <w:p w:rsidR="00260107" w:rsidRPr="00803B10" w:rsidRDefault="00260107" w:rsidP="00260107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260107" w:rsidRDefault="00260107" w:rsidP="00260107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2D368B" w:rsidRPr="0088666A" w:rsidRDefault="002D368B" w:rsidP="002D368B">
      <w:pPr>
        <w:spacing w:after="0" w:line="240" w:lineRule="auto"/>
        <w:rPr>
          <w:b/>
        </w:rPr>
      </w:pP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2044"/>
        <w:gridCol w:w="8235"/>
      </w:tblGrid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Default="002D368B" w:rsidP="005A4500">
            <w:pPr>
              <w:pStyle w:val="Akapitzlist"/>
              <w:ind w:left="0"/>
            </w:pPr>
            <w:r>
              <w:rPr>
                <w:b/>
              </w:rPr>
              <w:t>ID:</w:t>
            </w:r>
          </w:p>
        </w:tc>
        <w:tc>
          <w:tcPr>
            <w:tcW w:w="8789" w:type="dxa"/>
          </w:tcPr>
          <w:p w:rsidR="002D368B" w:rsidRDefault="002D368B" w:rsidP="005A4500">
            <w:pPr>
              <w:pStyle w:val="Akapitzlist"/>
              <w:ind w:left="0"/>
            </w:pPr>
            <w:r>
              <w:t>2</w:t>
            </w: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Default="002D368B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2D368B" w:rsidRPr="00260107" w:rsidRDefault="00C753C2" w:rsidP="005A4500">
            <w:pPr>
              <w:rPr>
                <w:b/>
              </w:rPr>
            </w:pPr>
            <w:r>
              <w:t>Błąd przekierowania</w:t>
            </w:r>
            <w:r w:rsidR="004B4D13">
              <w:t xml:space="preserve"> </w:t>
            </w:r>
            <w:r w:rsidR="00E512C2">
              <w:t>hyperłącza</w:t>
            </w:r>
            <w:r w:rsidR="004B4D13">
              <w:t xml:space="preserve"> „mojezdrowie24.pl”</w:t>
            </w:r>
          </w:p>
          <w:p w:rsidR="002D368B" w:rsidRDefault="002D368B" w:rsidP="005A4500">
            <w:pPr>
              <w:pStyle w:val="Akapitzlist"/>
              <w:ind w:left="0"/>
            </w:pP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260107" w:rsidRDefault="002D368B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2D368B" w:rsidRPr="009E1815" w:rsidRDefault="002D368B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2D368B" w:rsidRPr="009E1815" w:rsidRDefault="00D36D56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2D368B" w:rsidRDefault="002D368B" w:rsidP="005A4500">
            <w:pPr>
              <w:ind w:left="317"/>
            </w:pPr>
            <w:r>
              <w:t xml:space="preserve">Użytkownik znajduje się na stronie </w:t>
            </w:r>
            <w:hyperlink r:id="rId8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2D368B" w:rsidRPr="009E1815" w:rsidRDefault="002D368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704097" w:rsidRPr="00704097" w:rsidRDefault="00704097" w:rsidP="00704097">
            <w:pPr>
              <w:pStyle w:val="Akapitzlist"/>
              <w:numPr>
                <w:ilvl w:val="0"/>
                <w:numId w:val="11"/>
              </w:numPr>
              <w:rPr>
                <w:rStyle w:val="Hipercze"/>
                <w:color w:val="auto"/>
                <w:u w:val="none"/>
              </w:rPr>
            </w:pPr>
            <w:r>
              <w:t xml:space="preserve">Użytkownik klika na pierwszą pozycje w przewijanym menu na głównej stronie </w:t>
            </w:r>
            <w:hyperlink r:id="rId9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704097" w:rsidRDefault="00704097" w:rsidP="00704097">
            <w:pPr>
              <w:pStyle w:val="Akapitzlist"/>
              <w:numPr>
                <w:ilvl w:val="0"/>
                <w:numId w:val="11"/>
              </w:numPr>
            </w:pPr>
            <w:r>
              <w:t>Użytkownik klika na turkusowy przycisk „ Dowiedz się więcej”</w:t>
            </w:r>
          </w:p>
          <w:p w:rsidR="00704097" w:rsidRDefault="00F24474" w:rsidP="00704097">
            <w:pPr>
              <w:pStyle w:val="Akapitzlist"/>
              <w:numPr>
                <w:ilvl w:val="0"/>
                <w:numId w:val="11"/>
              </w:numPr>
            </w:pPr>
            <w:r>
              <w:t xml:space="preserve">Użytkownik klika na </w:t>
            </w:r>
            <w:r w:rsidR="00E512C2">
              <w:t>hyperłącze</w:t>
            </w:r>
            <w:r>
              <w:t xml:space="preserve"> „mojezdrowie24.pl”</w:t>
            </w:r>
          </w:p>
          <w:p w:rsidR="002D368B" w:rsidRPr="009E1815" w:rsidRDefault="002D368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2D368B" w:rsidRDefault="004B4D13" w:rsidP="005A4500">
            <w:pPr>
              <w:pStyle w:val="Akapitzlist"/>
              <w:ind w:left="317"/>
            </w:pPr>
            <w:r>
              <w:t xml:space="preserve">Po kliknięciu w </w:t>
            </w:r>
            <w:r w:rsidR="00E512C2">
              <w:t>hyperłącze</w:t>
            </w:r>
            <w:r>
              <w:t xml:space="preserve"> „mojezdrowie24.pl” pokazuje się błąd 404</w:t>
            </w:r>
          </w:p>
          <w:p w:rsidR="002D368B" w:rsidRPr="009E1815" w:rsidRDefault="002D368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2D368B" w:rsidRPr="00937581" w:rsidRDefault="002D368B" w:rsidP="005A4500">
            <w:pPr>
              <w:pStyle w:val="Akapitzlist"/>
              <w:ind w:left="317"/>
            </w:pPr>
            <w:r>
              <w:t xml:space="preserve">Użytkownik powinien </w:t>
            </w:r>
            <w:r w:rsidR="004B4D13">
              <w:t xml:space="preserve">zostać przeniesiony na stronę </w:t>
            </w:r>
            <w:r w:rsidR="004B4D13" w:rsidRPr="00C753C2">
              <w:rPr>
                <w:color w:val="0070C0"/>
              </w:rPr>
              <w:t>https://mojezdrowie24.pl/</w:t>
            </w:r>
          </w:p>
          <w:p w:rsidR="002D368B" w:rsidRDefault="002D368B" w:rsidP="005A4500"/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2D368B" w:rsidRPr="00260107">
              <w:rPr>
                <w:b/>
              </w:rPr>
              <w:t xml:space="preserve">  </w:t>
            </w:r>
          </w:p>
          <w:p w:rsidR="002D368B" w:rsidRPr="00260107" w:rsidRDefault="002D368B" w:rsidP="005A4500">
            <w:pPr>
              <w:rPr>
                <w:b/>
              </w:rPr>
            </w:pPr>
          </w:p>
        </w:tc>
        <w:tc>
          <w:tcPr>
            <w:tcW w:w="8789" w:type="dxa"/>
          </w:tcPr>
          <w:p w:rsidR="002D368B" w:rsidRPr="00ED5E5E" w:rsidRDefault="002D368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2D368B" w:rsidRPr="00ED5E5E" w:rsidRDefault="002D368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p w:rsidR="002D368B" w:rsidRPr="009E1815" w:rsidRDefault="002D368B" w:rsidP="005A4500">
            <w:pPr>
              <w:pStyle w:val="Akapitzlist"/>
              <w:ind w:left="2136"/>
              <w:rPr>
                <w:b/>
                <w:i/>
              </w:rPr>
            </w:pP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260107" w:rsidRDefault="002D368B" w:rsidP="005A4500">
            <w:pPr>
              <w:rPr>
                <w:b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2D368B" w:rsidRPr="00260107" w:rsidRDefault="002D368B" w:rsidP="005A4500">
            <w:pPr>
              <w:rPr>
                <w:b/>
                <w:lang w:val="en-GB"/>
              </w:rPr>
            </w:pPr>
            <w:r w:rsidRPr="00260107">
              <w:rPr>
                <w:lang w:val="en-GB"/>
              </w:rPr>
              <w:t>Major</w:t>
            </w:r>
          </w:p>
          <w:p w:rsidR="002D368B" w:rsidRPr="00B153F2" w:rsidRDefault="002D368B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260107" w:rsidRDefault="002D368B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2D368B" w:rsidRPr="00803B10" w:rsidRDefault="002D368B" w:rsidP="005A4500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2D368B" w:rsidRPr="00260107" w:rsidRDefault="002D368B" w:rsidP="005A4500">
            <w:pPr>
              <w:rPr>
                <w:lang w:val="en-GB"/>
              </w:rPr>
            </w:pPr>
          </w:p>
        </w:tc>
      </w:tr>
      <w:tr w:rsidR="00704097" w:rsidTr="005A4500">
        <w:tc>
          <w:tcPr>
            <w:tcW w:w="10206" w:type="dxa"/>
            <w:gridSpan w:val="2"/>
            <w:shd w:val="clear" w:color="auto" w:fill="000000" w:themeFill="text1"/>
          </w:tcPr>
          <w:p w:rsidR="00704097" w:rsidRPr="00704097" w:rsidRDefault="00704097" w:rsidP="005A4500">
            <w:pPr>
              <w:jc w:val="center"/>
              <w:rPr>
                <w:lang w:val="en-GB"/>
              </w:rPr>
            </w:pPr>
            <w:r w:rsidRPr="00704097">
              <w:rPr>
                <w:noProof/>
                <w:lang w:eastAsia="pl-PL"/>
              </w:rPr>
              <w:drawing>
                <wp:inline distT="0" distB="0" distL="0" distR="0" wp14:anchorId="69D0CAA2" wp14:editId="491CB0B5">
                  <wp:extent cx="6390005" cy="3249930"/>
                  <wp:effectExtent l="0" t="0" r="0" b="7620"/>
                  <wp:docPr id="11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24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8B" w:rsidTr="005A4500">
        <w:tc>
          <w:tcPr>
            <w:tcW w:w="10206" w:type="dxa"/>
            <w:gridSpan w:val="2"/>
            <w:shd w:val="clear" w:color="auto" w:fill="000000" w:themeFill="text1"/>
          </w:tcPr>
          <w:p w:rsidR="002D368B" w:rsidRPr="00260107" w:rsidRDefault="00C753C2" w:rsidP="005A4500">
            <w:pPr>
              <w:jc w:val="center"/>
              <w:rPr>
                <w:lang w:val="en-GB"/>
              </w:rPr>
            </w:pPr>
            <w:r w:rsidRPr="00C753C2">
              <w:rPr>
                <w:noProof/>
                <w:lang w:eastAsia="pl-PL"/>
              </w:rPr>
              <w:lastRenderedPageBreak/>
              <w:drawing>
                <wp:inline distT="0" distB="0" distL="0" distR="0" wp14:anchorId="7F8BA021" wp14:editId="3C0CD6C8">
                  <wp:extent cx="6390005" cy="3329940"/>
                  <wp:effectExtent l="0" t="0" r="0" b="381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8B" w:rsidTr="005A4500">
        <w:tc>
          <w:tcPr>
            <w:tcW w:w="10206" w:type="dxa"/>
            <w:gridSpan w:val="2"/>
            <w:shd w:val="clear" w:color="auto" w:fill="000000" w:themeFill="text1"/>
          </w:tcPr>
          <w:p w:rsidR="002D368B" w:rsidRPr="00260107" w:rsidRDefault="00704097" w:rsidP="005A4500">
            <w:pPr>
              <w:jc w:val="center"/>
              <w:rPr>
                <w:lang w:val="en-GB"/>
              </w:rPr>
            </w:pPr>
            <w:r w:rsidRPr="00704097">
              <w:rPr>
                <w:noProof/>
                <w:lang w:eastAsia="pl-PL"/>
              </w:rPr>
              <w:drawing>
                <wp:inline distT="0" distB="0" distL="0" distR="0" wp14:anchorId="750B5F23" wp14:editId="5D0908CC">
                  <wp:extent cx="6390005" cy="3267075"/>
                  <wp:effectExtent l="0" t="0" r="0" b="9525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260107" w:rsidRDefault="002D368B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2D368B" w:rsidRPr="00260107" w:rsidRDefault="002D368B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2D368B" w:rsidTr="005A4500">
        <w:tc>
          <w:tcPr>
            <w:tcW w:w="1417" w:type="dxa"/>
            <w:shd w:val="clear" w:color="auto" w:fill="000000" w:themeFill="text1"/>
          </w:tcPr>
          <w:p w:rsidR="002D368B" w:rsidRPr="00803B10" w:rsidRDefault="002D368B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2D368B" w:rsidRDefault="002D368B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88666A" w:rsidRDefault="0088666A" w:rsidP="009E1815">
      <w:pPr>
        <w:pStyle w:val="Akapitzlist"/>
        <w:spacing w:after="0" w:line="240" w:lineRule="auto"/>
      </w:pPr>
    </w:p>
    <w:p w:rsidR="00B153F2" w:rsidRPr="00B153F2" w:rsidRDefault="00B153F2" w:rsidP="009E1815">
      <w:pPr>
        <w:pStyle w:val="Akapitzlist"/>
        <w:spacing w:after="0" w:line="240" w:lineRule="auto"/>
        <w:ind w:left="1416"/>
        <w:rPr>
          <w:lang w:val="en-GB"/>
        </w:rPr>
      </w:pPr>
    </w:p>
    <w:p w:rsidR="00971E42" w:rsidRDefault="00971E42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1459"/>
        <w:gridCol w:w="8747"/>
      </w:tblGrid>
      <w:tr w:rsidR="00971E42" w:rsidTr="005A4500">
        <w:tc>
          <w:tcPr>
            <w:tcW w:w="1417" w:type="dxa"/>
            <w:shd w:val="clear" w:color="auto" w:fill="000000" w:themeFill="text1"/>
          </w:tcPr>
          <w:p w:rsidR="00971E42" w:rsidRDefault="00971E42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789" w:type="dxa"/>
          </w:tcPr>
          <w:p w:rsidR="00971E42" w:rsidRDefault="00971E42" w:rsidP="005A4500">
            <w:pPr>
              <w:pStyle w:val="Akapitzlist"/>
              <w:ind w:left="0"/>
            </w:pPr>
            <w:r>
              <w:t>3</w:t>
            </w:r>
          </w:p>
        </w:tc>
      </w:tr>
      <w:tr w:rsidR="00971E42" w:rsidTr="005A4500">
        <w:tc>
          <w:tcPr>
            <w:tcW w:w="1417" w:type="dxa"/>
            <w:shd w:val="clear" w:color="auto" w:fill="000000" w:themeFill="text1"/>
          </w:tcPr>
          <w:p w:rsidR="00971E42" w:rsidRDefault="00971E42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971E42" w:rsidRDefault="0084370C" w:rsidP="00971E42">
            <w:r>
              <w:t>Nie działająca funkcja wyszukiwania w wersji mobilnej</w:t>
            </w:r>
          </w:p>
        </w:tc>
      </w:tr>
      <w:tr w:rsidR="00971E42" w:rsidTr="005A4500">
        <w:tc>
          <w:tcPr>
            <w:tcW w:w="1417" w:type="dxa"/>
            <w:shd w:val="clear" w:color="auto" w:fill="000000" w:themeFill="text1"/>
          </w:tcPr>
          <w:p w:rsidR="00971E42" w:rsidRPr="00260107" w:rsidRDefault="00971E42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971E42" w:rsidRPr="009E1815" w:rsidRDefault="00971E42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971E42" w:rsidRPr="009E1815" w:rsidRDefault="00D36D56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971E42" w:rsidRDefault="00971E42" w:rsidP="005A4500">
            <w:pPr>
              <w:ind w:left="317"/>
            </w:pPr>
            <w:r>
              <w:t xml:space="preserve">Użytkownik znajduje się na stronie </w:t>
            </w:r>
            <w:hyperlink r:id="rId13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971E42" w:rsidRPr="009E1815" w:rsidRDefault="00971E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971E42" w:rsidRDefault="00971E42" w:rsidP="00971E42">
            <w:pPr>
              <w:pStyle w:val="Akapitzlist"/>
              <w:numPr>
                <w:ilvl w:val="0"/>
                <w:numId w:val="12"/>
              </w:numPr>
            </w:pPr>
            <w:r>
              <w:t xml:space="preserve">Użytkownik klika </w:t>
            </w:r>
            <w:r w:rsidR="0084370C">
              <w:t>drop-down list</w:t>
            </w:r>
            <w:r>
              <w:t xml:space="preserve"> </w:t>
            </w:r>
            <w:r w:rsidR="0084370C">
              <w:t xml:space="preserve">(ikonka 3 pasków) w górnej części strony </w:t>
            </w:r>
            <w:hyperlink r:id="rId14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84370C" w:rsidRDefault="0084370C" w:rsidP="00971E42">
            <w:pPr>
              <w:pStyle w:val="Akapitzlist"/>
              <w:numPr>
                <w:ilvl w:val="0"/>
                <w:numId w:val="12"/>
              </w:numPr>
            </w:pPr>
            <w:r>
              <w:t>Użytkownik zjeżdża na sam dół drop-down list</w:t>
            </w:r>
          </w:p>
          <w:p w:rsidR="0084370C" w:rsidRDefault="0084370C" w:rsidP="00971E42">
            <w:pPr>
              <w:pStyle w:val="Akapitzlist"/>
              <w:numPr>
                <w:ilvl w:val="0"/>
                <w:numId w:val="12"/>
              </w:numPr>
            </w:pPr>
            <w:r>
              <w:t>Użytkownik wpisuje w pole „Wyszukaj” np. „Lekarz”</w:t>
            </w:r>
          </w:p>
          <w:p w:rsidR="0084370C" w:rsidRDefault="0084370C" w:rsidP="00971E42">
            <w:pPr>
              <w:pStyle w:val="Akapitzlist"/>
              <w:numPr>
                <w:ilvl w:val="0"/>
                <w:numId w:val="12"/>
              </w:numPr>
            </w:pPr>
            <w:r>
              <w:t>Użytkownik klika ikonkę wyszukiwania (lupa)</w:t>
            </w:r>
          </w:p>
          <w:p w:rsidR="00971E42" w:rsidRDefault="00971E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84370C" w:rsidRPr="0084370C" w:rsidRDefault="0084370C" w:rsidP="0084370C">
            <w:pPr>
              <w:pStyle w:val="Akapitzlist"/>
              <w:ind w:left="317"/>
            </w:pPr>
            <w:r>
              <w:t>Brak jakiekolwiek akcji po kli</w:t>
            </w:r>
            <w:r w:rsidR="001D3EBC">
              <w:t>knięciu w ikonkę wyszukiwania (</w:t>
            </w:r>
            <w:r>
              <w:t>lupa)</w:t>
            </w:r>
            <w:r w:rsidR="00880051">
              <w:t xml:space="preserve">. Jedyna możliwość użycia funkcji wyszukiwania, jest </w:t>
            </w:r>
            <w:r w:rsidR="001D3EBC">
              <w:t xml:space="preserve">przez </w:t>
            </w:r>
            <w:r w:rsidR="00880051">
              <w:t>naciś</w:t>
            </w:r>
            <w:r w:rsidR="001D3EBC">
              <w:t>nię</w:t>
            </w:r>
            <w:r w:rsidR="00880051">
              <w:t>cie przycisku „</w:t>
            </w:r>
            <w:proofErr w:type="spellStart"/>
            <w:r w:rsidR="00880051">
              <w:t>enter</w:t>
            </w:r>
            <w:proofErr w:type="spellEnd"/>
            <w:r w:rsidR="00880051">
              <w:t>” z klawiatury telefonu.</w:t>
            </w:r>
          </w:p>
          <w:p w:rsidR="00971E42" w:rsidRPr="009E1815" w:rsidRDefault="00971E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971E42" w:rsidRDefault="0084370C" w:rsidP="00971E42">
            <w:pPr>
              <w:pStyle w:val="Akapitzlist"/>
              <w:ind w:left="317"/>
            </w:pPr>
            <w:r>
              <w:t>Użytkownik dostaje wynik wyszukiwanej frazy</w:t>
            </w:r>
          </w:p>
          <w:p w:rsidR="00ED5E5E" w:rsidRDefault="00ED5E5E" w:rsidP="00971E42">
            <w:pPr>
              <w:pStyle w:val="Akapitzlist"/>
              <w:ind w:left="317"/>
            </w:pPr>
          </w:p>
        </w:tc>
      </w:tr>
      <w:tr w:rsidR="00971E42" w:rsidRPr="0084370C" w:rsidTr="005A4500">
        <w:tc>
          <w:tcPr>
            <w:tcW w:w="1417" w:type="dxa"/>
            <w:shd w:val="clear" w:color="auto" w:fill="000000" w:themeFill="text1"/>
          </w:tcPr>
          <w:p w:rsidR="00971E42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971E42" w:rsidRPr="00260107">
              <w:rPr>
                <w:b/>
              </w:rPr>
              <w:t xml:space="preserve">  </w:t>
            </w:r>
          </w:p>
          <w:p w:rsidR="00971E42" w:rsidRPr="00260107" w:rsidRDefault="00971E42" w:rsidP="005A4500">
            <w:pPr>
              <w:rPr>
                <w:b/>
              </w:rPr>
            </w:pPr>
          </w:p>
        </w:tc>
        <w:tc>
          <w:tcPr>
            <w:tcW w:w="8789" w:type="dxa"/>
          </w:tcPr>
          <w:p w:rsidR="0084370C" w:rsidRPr="00880051" w:rsidRDefault="0084370C" w:rsidP="0084370C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</w:rPr>
            </w:pPr>
            <w:r w:rsidRPr="00880051">
              <w:rPr>
                <w:i/>
              </w:rPr>
              <w:t>System</w:t>
            </w:r>
            <w:r w:rsidR="00ED5E5E">
              <w:rPr>
                <w:i/>
              </w:rPr>
              <w:t>:</w:t>
            </w:r>
            <w:r w:rsidRPr="00880051">
              <w:rPr>
                <w:i/>
              </w:rPr>
              <w:t xml:space="preserve"> Android 11</w:t>
            </w:r>
            <w:r w:rsidR="00595AE7" w:rsidRPr="00880051">
              <w:rPr>
                <w:i/>
              </w:rPr>
              <w:t xml:space="preserve"> / </w:t>
            </w:r>
            <w:proofErr w:type="spellStart"/>
            <w:r w:rsidR="00595AE7" w:rsidRPr="00880051">
              <w:rPr>
                <w:i/>
              </w:rPr>
              <w:t>Oppo</w:t>
            </w:r>
            <w:proofErr w:type="spellEnd"/>
            <w:r w:rsidR="00595AE7" w:rsidRPr="00880051">
              <w:rPr>
                <w:i/>
              </w:rPr>
              <w:t xml:space="preserve"> Reno3</w:t>
            </w:r>
          </w:p>
          <w:p w:rsidR="00971E42" w:rsidRPr="00ED5E5E" w:rsidRDefault="0084370C" w:rsidP="0084370C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  <w:lang w:val="en-GB"/>
              </w:rPr>
            </w:pPr>
            <w:proofErr w:type="spellStart"/>
            <w:r w:rsidRPr="00880051">
              <w:rPr>
                <w:i/>
              </w:rPr>
              <w:t>Browser</w:t>
            </w:r>
            <w:proofErr w:type="spellEnd"/>
            <w:r w:rsidR="00ED5E5E">
              <w:rPr>
                <w:i/>
              </w:rPr>
              <w:t>:</w:t>
            </w:r>
            <w:r w:rsidRPr="00880051">
              <w:rPr>
                <w:i/>
              </w:rPr>
              <w:t xml:space="preserve"> Chrome </w:t>
            </w:r>
            <w:proofErr w:type="spellStart"/>
            <w:r w:rsidRPr="00880051">
              <w:rPr>
                <w:i/>
              </w:rPr>
              <w:t>ve</w:t>
            </w:r>
            <w:proofErr w:type="spellEnd"/>
            <w:r w:rsidRPr="0084370C">
              <w:rPr>
                <w:i/>
                <w:lang w:val="en-GB"/>
              </w:rPr>
              <w:t>r. 97.0.4692.98</w:t>
            </w:r>
          </w:p>
          <w:p w:rsidR="00ED5E5E" w:rsidRPr="0084370C" w:rsidRDefault="00ED5E5E" w:rsidP="00ED5E5E">
            <w:pPr>
              <w:pStyle w:val="Akapitzlist"/>
              <w:ind w:left="317"/>
              <w:rPr>
                <w:b/>
                <w:i/>
                <w:lang w:val="en-GB"/>
              </w:rPr>
            </w:pPr>
          </w:p>
        </w:tc>
      </w:tr>
      <w:tr w:rsidR="00971E42" w:rsidRPr="0084370C" w:rsidTr="005A4500">
        <w:tc>
          <w:tcPr>
            <w:tcW w:w="1417" w:type="dxa"/>
            <w:shd w:val="clear" w:color="auto" w:fill="000000" w:themeFill="text1"/>
          </w:tcPr>
          <w:p w:rsidR="00971E42" w:rsidRPr="0084370C" w:rsidRDefault="00971E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971E42" w:rsidRPr="00260107" w:rsidRDefault="00595AE7" w:rsidP="005A4500">
            <w:pPr>
              <w:rPr>
                <w:b/>
                <w:lang w:val="en-GB"/>
              </w:rPr>
            </w:pPr>
            <w:r>
              <w:rPr>
                <w:lang w:val="en-GB"/>
              </w:rPr>
              <w:t>Major</w:t>
            </w:r>
          </w:p>
          <w:p w:rsidR="00971E42" w:rsidRPr="00B153F2" w:rsidRDefault="00971E42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971E42" w:rsidRPr="0084370C" w:rsidTr="005A4500">
        <w:tc>
          <w:tcPr>
            <w:tcW w:w="1417" w:type="dxa"/>
            <w:shd w:val="clear" w:color="auto" w:fill="000000" w:themeFill="text1"/>
          </w:tcPr>
          <w:p w:rsidR="00971E42" w:rsidRPr="00260107" w:rsidRDefault="00971E42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971E42" w:rsidRPr="00803B10" w:rsidRDefault="00971E42" w:rsidP="005A4500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971E42" w:rsidRPr="00260107" w:rsidRDefault="00971E42" w:rsidP="005A4500">
            <w:pPr>
              <w:rPr>
                <w:lang w:val="en-GB"/>
              </w:rPr>
            </w:pPr>
          </w:p>
        </w:tc>
      </w:tr>
      <w:tr w:rsidR="00971E4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971E42" w:rsidRPr="00704097" w:rsidRDefault="00971E42" w:rsidP="005A4500">
            <w:pPr>
              <w:jc w:val="center"/>
              <w:rPr>
                <w:lang w:val="en-GB"/>
              </w:rPr>
            </w:pPr>
            <w:r w:rsidRPr="00971E42">
              <w:rPr>
                <w:noProof/>
                <w:lang w:eastAsia="pl-PL"/>
              </w:rPr>
              <w:lastRenderedPageBreak/>
              <w:drawing>
                <wp:inline distT="0" distB="0" distL="0" distR="0" wp14:anchorId="1B3E38F4" wp14:editId="66696645">
                  <wp:extent cx="2996188" cy="6709022"/>
                  <wp:effectExtent l="0" t="0" r="0" b="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188" cy="670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370C" w:rsidRPr="0084370C">
              <w:rPr>
                <w:noProof/>
                <w:lang w:eastAsia="pl-PL"/>
              </w:rPr>
              <w:drawing>
                <wp:inline distT="0" distB="0" distL="0" distR="0" wp14:anchorId="4515E4D6" wp14:editId="218D4DC5">
                  <wp:extent cx="3003812" cy="6663278"/>
                  <wp:effectExtent l="0" t="0" r="6350" b="444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12" cy="666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E4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971E42" w:rsidRPr="00260107" w:rsidRDefault="0084370C" w:rsidP="005A4500">
            <w:pPr>
              <w:jc w:val="center"/>
              <w:rPr>
                <w:lang w:val="en-GB"/>
              </w:rPr>
            </w:pPr>
            <w:r w:rsidRPr="0084370C">
              <w:rPr>
                <w:noProof/>
                <w:lang w:eastAsia="pl-PL"/>
              </w:rPr>
              <w:lastRenderedPageBreak/>
              <w:drawing>
                <wp:inline distT="0" distB="0" distL="0" distR="0" wp14:anchorId="45858DD5" wp14:editId="5EC42785">
                  <wp:extent cx="3019060" cy="6678526"/>
                  <wp:effectExtent l="0" t="0" r="0" b="8255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060" cy="667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E4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971E42" w:rsidRPr="00260107" w:rsidRDefault="00971E42" w:rsidP="005A4500">
            <w:pPr>
              <w:jc w:val="center"/>
              <w:rPr>
                <w:lang w:val="en-GB"/>
              </w:rPr>
            </w:pPr>
          </w:p>
        </w:tc>
      </w:tr>
      <w:tr w:rsidR="00971E42" w:rsidRPr="0084370C" w:rsidTr="005A4500">
        <w:tc>
          <w:tcPr>
            <w:tcW w:w="1417" w:type="dxa"/>
            <w:shd w:val="clear" w:color="auto" w:fill="000000" w:themeFill="text1"/>
          </w:tcPr>
          <w:p w:rsidR="00971E42" w:rsidRPr="00260107" w:rsidRDefault="00971E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971E42" w:rsidRPr="00260107" w:rsidRDefault="00971E42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971E42" w:rsidRPr="0084370C" w:rsidTr="005A4500">
        <w:tc>
          <w:tcPr>
            <w:tcW w:w="1417" w:type="dxa"/>
            <w:shd w:val="clear" w:color="auto" w:fill="000000" w:themeFill="text1"/>
          </w:tcPr>
          <w:p w:rsidR="00971E42" w:rsidRPr="00803B10" w:rsidRDefault="00971E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971E42" w:rsidRDefault="00971E42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5E3FC2" w:rsidRDefault="005E3FC2" w:rsidP="009E1815">
      <w:pPr>
        <w:spacing w:after="0" w:line="240" w:lineRule="auto"/>
        <w:ind w:left="360"/>
        <w:rPr>
          <w:b/>
          <w:lang w:val="en-GB"/>
        </w:rPr>
      </w:pPr>
    </w:p>
    <w:p w:rsidR="005E3FC2" w:rsidRDefault="005E3FC2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1965"/>
        <w:gridCol w:w="8314"/>
      </w:tblGrid>
      <w:tr w:rsidR="005E3FC2" w:rsidTr="005A4500">
        <w:tc>
          <w:tcPr>
            <w:tcW w:w="1417" w:type="dxa"/>
            <w:shd w:val="clear" w:color="auto" w:fill="000000" w:themeFill="text1"/>
          </w:tcPr>
          <w:p w:rsidR="005E3FC2" w:rsidRDefault="005E3FC2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789" w:type="dxa"/>
          </w:tcPr>
          <w:p w:rsidR="005E3FC2" w:rsidRDefault="005E3FC2" w:rsidP="005A4500">
            <w:pPr>
              <w:pStyle w:val="Akapitzlist"/>
              <w:ind w:left="0"/>
            </w:pPr>
            <w:r>
              <w:t>4</w:t>
            </w:r>
          </w:p>
        </w:tc>
      </w:tr>
      <w:tr w:rsidR="005E3FC2" w:rsidTr="005A4500">
        <w:tc>
          <w:tcPr>
            <w:tcW w:w="1417" w:type="dxa"/>
            <w:shd w:val="clear" w:color="auto" w:fill="000000" w:themeFill="text1"/>
          </w:tcPr>
          <w:p w:rsidR="005E3FC2" w:rsidRDefault="005E3FC2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5E3FC2" w:rsidRDefault="005E3FC2" w:rsidP="00F20C17">
            <w:r>
              <w:t>R</w:t>
            </w:r>
            <w:r w:rsidRPr="005E3FC2">
              <w:t>esetowanie hasła</w:t>
            </w:r>
            <w:r w:rsidR="009C757D">
              <w:t xml:space="preserve"> </w:t>
            </w:r>
            <w:r w:rsidRPr="005E3FC2">
              <w:t xml:space="preserve">- </w:t>
            </w:r>
            <w:r w:rsidR="00BB05F2" w:rsidRPr="00BB05F2">
              <w:t xml:space="preserve">pojawia się komunikat o wysłanym </w:t>
            </w:r>
            <w:r w:rsidR="002B33B5">
              <w:t>e-</w:t>
            </w:r>
            <w:r w:rsidR="00BB05F2" w:rsidRPr="00BB05F2">
              <w:t>mailu o przypomnienie hasła</w:t>
            </w:r>
            <w:r w:rsidRPr="005E3FC2">
              <w:t>, który</w:t>
            </w:r>
            <w:r w:rsidR="009C757D">
              <w:t xml:space="preserve"> nie jest zarejestrowany</w:t>
            </w:r>
            <w:r w:rsidR="00BB05F2">
              <w:t xml:space="preserve"> w bazie danych.</w:t>
            </w:r>
            <w:r w:rsidR="008A244B">
              <w:t xml:space="preserve"> (mobile i desktop)</w:t>
            </w:r>
          </w:p>
        </w:tc>
      </w:tr>
      <w:tr w:rsidR="005E3FC2" w:rsidTr="005A4500">
        <w:tc>
          <w:tcPr>
            <w:tcW w:w="1417" w:type="dxa"/>
            <w:shd w:val="clear" w:color="auto" w:fill="000000" w:themeFill="text1"/>
          </w:tcPr>
          <w:p w:rsidR="005E3FC2" w:rsidRPr="00260107" w:rsidRDefault="005E3FC2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5E3FC2" w:rsidRPr="009E1815" w:rsidRDefault="005E3FC2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5E3FC2" w:rsidRPr="009E1815" w:rsidRDefault="00D36D56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5E3FC2" w:rsidRDefault="005E3FC2" w:rsidP="005A4500">
            <w:pPr>
              <w:ind w:left="317"/>
            </w:pPr>
            <w:r>
              <w:t xml:space="preserve">Użytkownik znajduje się na stronie </w:t>
            </w:r>
            <w:hyperlink r:id="rId18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5E3FC2" w:rsidRPr="009E1815" w:rsidRDefault="005E3FC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  <w:r w:rsidR="002B33B5">
              <w:rPr>
                <w:b/>
                <w:i/>
              </w:rPr>
              <w:t xml:space="preserve"> (mobile)</w:t>
            </w:r>
          </w:p>
          <w:p w:rsidR="005E3FC2" w:rsidRDefault="005E3FC2" w:rsidP="005E3FC2">
            <w:pPr>
              <w:pStyle w:val="Akapitzlist"/>
              <w:numPr>
                <w:ilvl w:val="0"/>
                <w:numId w:val="13"/>
              </w:numPr>
            </w:pPr>
            <w:r>
              <w:t xml:space="preserve">Użytkownik klika </w:t>
            </w:r>
            <w:r w:rsidR="002B080E">
              <w:t>w ikonkę do logowania (czarny ludzik) w prawym górnym rogu</w:t>
            </w:r>
          </w:p>
          <w:p w:rsidR="005E3FC2" w:rsidRDefault="002B080E" w:rsidP="005E3FC2">
            <w:pPr>
              <w:pStyle w:val="Akapitzlist"/>
              <w:numPr>
                <w:ilvl w:val="0"/>
                <w:numId w:val="13"/>
              </w:numPr>
            </w:pPr>
            <w:r>
              <w:t>Użytkownik klika w biały przycisk z napisem „Zaloguj się”</w:t>
            </w:r>
          </w:p>
          <w:p w:rsidR="002B080E" w:rsidRDefault="002B080E" w:rsidP="005E3FC2">
            <w:pPr>
              <w:pStyle w:val="Akapitzlist"/>
              <w:numPr>
                <w:ilvl w:val="0"/>
                <w:numId w:val="13"/>
              </w:numPr>
            </w:pPr>
            <w:r>
              <w:t>Użytkownik klika w napis „Nie pamiętam hasła”</w:t>
            </w:r>
          </w:p>
          <w:p w:rsidR="002B080E" w:rsidRDefault="002B080E" w:rsidP="005E3FC2">
            <w:pPr>
              <w:pStyle w:val="Akapitzlist"/>
              <w:numPr>
                <w:ilvl w:val="0"/>
                <w:numId w:val="13"/>
              </w:numPr>
            </w:pPr>
            <w:r>
              <w:t xml:space="preserve">Użytkownik wpisuje w pole </w:t>
            </w:r>
            <w:r w:rsidR="002B33B5">
              <w:t>„A</w:t>
            </w:r>
            <w:r>
              <w:t>dres e</w:t>
            </w:r>
            <w:r w:rsidR="002B33B5">
              <w:t>-</w:t>
            </w:r>
            <w:r>
              <w:t>mail*</w:t>
            </w:r>
            <w:r w:rsidR="002B33B5">
              <w:t>”</w:t>
            </w:r>
            <w:r>
              <w:t xml:space="preserve"> dowolny, </w:t>
            </w:r>
            <w:r w:rsidR="00F20C17">
              <w:t xml:space="preserve">poprawny lub </w:t>
            </w:r>
            <w:r>
              <w:t>niepoprawny adres email</w:t>
            </w:r>
          </w:p>
          <w:p w:rsidR="002B080E" w:rsidRDefault="002B080E" w:rsidP="005E3FC2">
            <w:pPr>
              <w:pStyle w:val="Akapitzlist"/>
              <w:numPr>
                <w:ilvl w:val="0"/>
                <w:numId w:val="13"/>
              </w:numPr>
            </w:pPr>
            <w:r>
              <w:t>Użytkownik klika w niebieski przycisk „Resetuj hasło”</w:t>
            </w:r>
          </w:p>
          <w:p w:rsidR="005E3FC2" w:rsidRDefault="005E3FC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5E3FC2" w:rsidRPr="0084370C" w:rsidRDefault="00F20C17" w:rsidP="005A4500">
            <w:pPr>
              <w:pStyle w:val="Akapitzlist"/>
              <w:ind w:left="317"/>
            </w:pPr>
            <w:r>
              <w:t xml:space="preserve">Wiadomość o wysłaniu </w:t>
            </w:r>
            <w:r w:rsidR="002B33B5">
              <w:t>e-</w:t>
            </w:r>
            <w:r>
              <w:t>maila z linkiem aktywacyjnym pojawia się na ekranie</w:t>
            </w:r>
          </w:p>
          <w:p w:rsidR="005E3FC2" w:rsidRPr="009E1815" w:rsidRDefault="005E3FC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5E3FC2" w:rsidRDefault="00415B66" w:rsidP="0073382B">
            <w:pPr>
              <w:pStyle w:val="Akapitzlist"/>
              <w:ind w:left="317"/>
            </w:pPr>
            <w:r>
              <w:t xml:space="preserve">Pojawienie się komunikatu błędu: np. </w:t>
            </w:r>
            <w:r w:rsidR="0073382B">
              <w:t>Użytkownik</w:t>
            </w:r>
            <w:r w:rsidR="002B33B5">
              <w:t xml:space="preserve"> o podanym adresie e-</w:t>
            </w:r>
            <w:r>
              <w:t>mail nie jest zarejestrowany</w:t>
            </w:r>
            <w:r w:rsidR="0073382B">
              <w:t xml:space="preserve"> a</w:t>
            </w:r>
            <w:r>
              <w:t>lbo nie posiada konta w imed24</w:t>
            </w:r>
          </w:p>
          <w:p w:rsidR="00ED5E5E" w:rsidRDefault="00ED5E5E" w:rsidP="0073382B">
            <w:pPr>
              <w:pStyle w:val="Akapitzlist"/>
              <w:ind w:left="317"/>
            </w:pPr>
          </w:p>
        </w:tc>
      </w:tr>
      <w:tr w:rsidR="005E3FC2" w:rsidRPr="0084370C" w:rsidTr="005A4500">
        <w:tc>
          <w:tcPr>
            <w:tcW w:w="1417" w:type="dxa"/>
            <w:shd w:val="clear" w:color="auto" w:fill="000000" w:themeFill="text1"/>
          </w:tcPr>
          <w:p w:rsidR="005E3FC2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5E3FC2" w:rsidRPr="00260107">
              <w:rPr>
                <w:b/>
              </w:rPr>
              <w:t xml:space="preserve">  </w:t>
            </w:r>
          </w:p>
          <w:p w:rsidR="005E3FC2" w:rsidRPr="00260107" w:rsidRDefault="005E3FC2" w:rsidP="005A4500">
            <w:pPr>
              <w:rPr>
                <w:b/>
              </w:rPr>
            </w:pPr>
          </w:p>
        </w:tc>
        <w:tc>
          <w:tcPr>
            <w:tcW w:w="8789" w:type="dxa"/>
          </w:tcPr>
          <w:p w:rsidR="005E3FC2" w:rsidRPr="0084370C" w:rsidRDefault="005E3FC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84370C">
              <w:rPr>
                <w:i/>
                <w:lang w:val="en-GB"/>
              </w:rPr>
              <w:t>System</w:t>
            </w:r>
            <w:r w:rsidR="00ED5E5E">
              <w:rPr>
                <w:i/>
                <w:lang w:val="en-GB"/>
              </w:rPr>
              <w:t>:</w:t>
            </w:r>
            <w:r w:rsidRPr="0084370C">
              <w:rPr>
                <w:i/>
                <w:lang w:val="en-GB"/>
              </w:rPr>
              <w:t xml:space="preserve"> Android 11</w:t>
            </w:r>
            <w:r w:rsidR="00595AE7">
              <w:rPr>
                <w:i/>
                <w:lang w:val="en-GB"/>
              </w:rPr>
              <w:t xml:space="preserve"> / </w:t>
            </w:r>
            <w:proofErr w:type="spellStart"/>
            <w:r w:rsidR="00595AE7">
              <w:rPr>
                <w:i/>
                <w:lang w:val="en-GB"/>
              </w:rPr>
              <w:t>Oppo</w:t>
            </w:r>
            <w:proofErr w:type="spellEnd"/>
            <w:r w:rsidR="00595AE7">
              <w:rPr>
                <w:i/>
                <w:lang w:val="en-GB"/>
              </w:rPr>
              <w:t xml:space="preserve"> Reno3</w:t>
            </w:r>
          </w:p>
          <w:p w:rsidR="005E3FC2" w:rsidRPr="00880051" w:rsidRDefault="005E3FC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  <w:lang w:val="en-GB"/>
              </w:rPr>
            </w:pPr>
            <w:r w:rsidRPr="0084370C">
              <w:rPr>
                <w:i/>
                <w:lang w:val="en-GB"/>
              </w:rPr>
              <w:t>Browser</w:t>
            </w:r>
            <w:r w:rsidR="00ED5E5E">
              <w:rPr>
                <w:i/>
                <w:lang w:val="en-GB"/>
              </w:rPr>
              <w:t>:</w:t>
            </w:r>
            <w:r w:rsidRPr="0084370C">
              <w:rPr>
                <w:i/>
                <w:lang w:val="en-GB"/>
              </w:rPr>
              <w:t xml:space="preserve"> Chrome ver. 97.0.4692.98</w:t>
            </w:r>
          </w:p>
          <w:p w:rsidR="00880051" w:rsidRDefault="00880051" w:rsidP="00880051">
            <w:pPr>
              <w:rPr>
                <w:b/>
                <w:i/>
                <w:lang w:val="en-GB"/>
              </w:rPr>
            </w:pPr>
          </w:p>
          <w:p w:rsidR="00880051" w:rsidRPr="00ED5E5E" w:rsidRDefault="00880051" w:rsidP="00880051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880051" w:rsidRPr="00ED5E5E" w:rsidRDefault="00880051" w:rsidP="00880051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p w:rsidR="00ED5E5E" w:rsidRPr="00880051" w:rsidRDefault="00ED5E5E" w:rsidP="00ED5E5E">
            <w:pPr>
              <w:pStyle w:val="Akapitzlist"/>
              <w:ind w:left="317"/>
              <w:rPr>
                <w:b/>
                <w:i/>
                <w:lang w:val="en-GB"/>
              </w:rPr>
            </w:pPr>
          </w:p>
        </w:tc>
      </w:tr>
      <w:tr w:rsidR="005E3FC2" w:rsidRPr="0084370C" w:rsidTr="005A4500">
        <w:tc>
          <w:tcPr>
            <w:tcW w:w="1417" w:type="dxa"/>
            <w:shd w:val="clear" w:color="auto" w:fill="000000" w:themeFill="text1"/>
          </w:tcPr>
          <w:p w:rsidR="005E3FC2" w:rsidRPr="0084370C" w:rsidRDefault="005E3FC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5E3FC2" w:rsidRPr="00260107" w:rsidRDefault="002B080E" w:rsidP="005A4500">
            <w:pPr>
              <w:rPr>
                <w:b/>
                <w:lang w:val="en-GB"/>
              </w:rPr>
            </w:pPr>
            <w:r>
              <w:rPr>
                <w:lang w:val="en-GB"/>
              </w:rPr>
              <w:t>Major</w:t>
            </w:r>
          </w:p>
          <w:p w:rsidR="005E3FC2" w:rsidRPr="00B153F2" w:rsidRDefault="005E3FC2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5E3FC2" w:rsidRPr="0084370C" w:rsidTr="005A4500">
        <w:tc>
          <w:tcPr>
            <w:tcW w:w="1417" w:type="dxa"/>
            <w:shd w:val="clear" w:color="auto" w:fill="000000" w:themeFill="text1"/>
          </w:tcPr>
          <w:p w:rsidR="005E3FC2" w:rsidRPr="00260107" w:rsidRDefault="005E3FC2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5E3FC2" w:rsidRPr="00803B10" w:rsidRDefault="005E3FC2" w:rsidP="005A4500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5E3FC2" w:rsidRPr="00260107" w:rsidRDefault="005E3FC2" w:rsidP="005A4500">
            <w:pPr>
              <w:rPr>
                <w:lang w:val="en-GB"/>
              </w:rPr>
            </w:pPr>
          </w:p>
        </w:tc>
      </w:tr>
      <w:tr w:rsidR="005E3FC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5E3FC2" w:rsidRPr="00704097" w:rsidRDefault="009C757D" w:rsidP="005A4500">
            <w:pPr>
              <w:jc w:val="center"/>
              <w:rPr>
                <w:lang w:val="en-GB"/>
              </w:rPr>
            </w:pPr>
            <w:r w:rsidRPr="009C757D">
              <w:rPr>
                <w:noProof/>
                <w:lang w:eastAsia="pl-PL"/>
              </w:rPr>
              <w:lastRenderedPageBreak/>
              <w:drawing>
                <wp:inline distT="0" distB="0" distL="0" distR="0" wp14:anchorId="0E5A2960" wp14:editId="2F2FBCA1">
                  <wp:extent cx="3049555" cy="6686150"/>
                  <wp:effectExtent l="0" t="0" r="0" b="635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555" cy="66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C757D">
              <w:rPr>
                <w:noProof/>
                <w:lang w:eastAsia="pl-PL"/>
              </w:rPr>
              <w:drawing>
                <wp:inline distT="0" distB="0" distL="0" distR="0" wp14:anchorId="1470289C" wp14:editId="73C960DF">
                  <wp:extent cx="2950445" cy="6670902"/>
                  <wp:effectExtent l="0" t="0" r="2540" b="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445" cy="667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C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5E3FC2" w:rsidRPr="00260107" w:rsidRDefault="009C757D" w:rsidP="005A4500">
            <w:pPr>
              <w:jc w:val="center"/>
              <w:rPr>
                <w:lang w:val="en-GB"/>
              </w:rPr>
            </w:pPr>
            <w:r w:rsidRPr="009C757D">
              <w:rPr>
                <w:noProof/>
                <w:lang w:eastAsia="pl-PL"/>
              </w:rPr>
              <w:lastRenderedPageBreak/>
              <w:drawing>
                <wp:inline distT="0" distB="0" distL="0" distR="0" wp14:anchorId="58399D69" wp14:editId="7CC5C8AE">
                  <wp:extent cx="2988564" cy="6663278"/>
                  <wp:effectExtent l="0" t="0" r="2540" b="4445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564" cy="6663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C757D">
              <w:rPr>
                <w:noProof/>
                <w:lang w:eastAsia="pl-PL"/>
              </w:rPr>
              <w:drawing>
                <wp:inline distT="0" distB="0" distL="0" distR="0" wp14:anchorId="79796AB0" wp14:editId="0FE7E91D">
                  <wp:extent cx="3003812" cy="6678526"/>
                  <wp:effectExtent l="0" t="0" r="6350" b="8255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812" cy="667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C2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5E3FC2" w:rsidRPr="00260107" w:rsidRDefault="009C757D" w:rsidP="005A4500">
            <w:pPr>
              <w:jc w:val="center"/>
              <w:rPr>
                <w:lang w:val="en-GB"/>
              </w:rPr>
            </w:pPr>
            <w:r w:rsidRPr="009C757D">
              <w:rPr>
                <w:noProof/>
                <w:lang w:eastAsia="pl-PL"/>
              </w:rPr>
              <w:lastRenderedPageBreak/>
              <w:drawing>
                <wp:inline distT="0" distB="0" distL="0" distR="0" wp14:anchorId="00F60701" wp14:editId="435C7CC9">
                  <wp:extent cx="2995554" cy="6684734"/>
                  <wp:effectExtent l="0" t="0" r="0" b="1905"/>
                  <wp:docPr id="26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554" cy="6684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C17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F20C17" w:rsidRDefault="00F20C17" w:rsidP="005A4500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t xml:space="preserve">WERSJA DESKTOP </w:t>
            </w:r>
          </w:p>
          <w:p w:rsidR="00F20C17" w:rsidRPr="009C757D" w:rsidRDefault="00F20C17" w:rsidP="005A4500">
            <w:pPr>
              <w:jc w:val="center"/>
              <w:rPr>
                <w:noProof/>
                <w:lang w:eastAsia="pl-PL"/>
              </w:rPr>
            </w:pPr>
            <w:r w:rsidRPr="00F20C17">
              <w:rPr>
                <w:noProof/>
                <w:lang w:eastAsia="pl-PL"/>
              </w:rPr>
              <w:drawing>
                <wp:inline distT="0" distB="0" distL="0" distR="0" wp14:anchorId="379AA1D0" wp14:editId="5389EE85">
                  <wp:extent cx="6390005" cy="3249930"/>
                  <wp:effectExtent l="0" t="0" r="0" b="7620"/>
                  <wp:docPr id="2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24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C17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F20C17" w:rsidRDefault="00F20C17" w:rsidP="005A4500">
            <w:pPr>
              <w:jc w:val="center"/>
              <w:rPr>
                <w:noProof/>
                <w:lang w:eastAsia="pl-PL"/>
              </w:rPr>
            </w:pPr>
            <w:r w:rsidRPr="00F20C17">
              <w:rPr>
                <w:noProof/>
                <w:lang w:eastAsia="pl-PL"/>
              </w:rPr>
              <w:lastRenderedPageBreak/>
              <w:drawing>
                <wp:inline distT="0" distB="0" distL="0" distR="0" wp14:anchorId="784D8FA0" wp14:editId="18D806D8">
                  <wp:extent cx="6390005" cy="3256915"/>
                  <wp:effectExtent l="0" t="0" r="0" b="635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25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C2" w:rsidRPr="0084370C" w:rsidTr="005A4500">
        <w:tc>
          <w:tcPr>
            <w:tcW w:w="1417" w:type="dxa"/>
            <w:shd w:val="clear" w:color="auto" w:fill="000000" w:themeFill="text1"/>
          </w:tcPr>
          <w:p w:rsidR="005E3FC2" w:rsidRPr="00260107" w:rsidRDefault="005E3FC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5E3FC2" w:rsidRPr="00260107" w:rsidRDefault="005E3FC2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5E3FC2" w:rsidRPr="0084370C" w:rsidTr="005A4500">
        <w:tc>
          <w:tcPr>
            <w:tcW w:w="1417" w:type="dxa"/>
            <w:shd w:val="clear" w:color="auto" w:fill="000000" w:themeFill="text1"/>
          </w:tcPr>
          <w:p w:rsidR="005E3FC2" w:rsidRPr="00803B10" w:rsidRDefault="005E3FC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5E3FC2" w:rsidRDefault="005E3FC2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D76EAB" w:rsidRDefault="00D76EAB" w:rsidP="009E1815">
      <w:pPr>
        <w:spacing w:after="0" w:line="240" w:lineRule="auto"/>
        <w:ind w:left="360"/>
        <w:rPr>
          <w:b/>
          <w:lang w:val="en-GB"/>
        </w:rPr>
      </w:pPr>
    </w:p>
    <w:p w:rsidR="00D76EAB" w:rsidRDefault="00D76EAB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2044"/>
        <w:gridCol w:w="8235"/>
      </w:tblGrid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Default="00D76EAB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789" w:type="dxa"/>
          </w:tcPr>
          <w:p w:rsidR="00D76EAB" w:rsidRDefault="00D76EAB" w:rsidP="005A4500">
            <w:pPr>
              <w:pStyle w:val="Akapitzlist"/>
              <w:ind w:left="0"/>
            </w:pPr>
            <w:r>
              <w:t>5</w:t>
            </w: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Default="00D76EAB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D76EAB" w:rsidRPr="00260107" w:rsidRDefault="00D76EAB" w:rsidP="005A4500">
            <w:pPr>
              <w:rPr>
                <w:b/>
              </w:rPr>
            </w:pPr>
            <w:r>
              <w:t>Brak walidacji numeru telefonu w formularzu kontaktu</w:t>
            </w:r>
          </w:p>
          <w:p w:rsidR="00D76EAB" w:rsidRDefault="00D76EAB" w:rsidP="005A4500">
            <w:pPr>
              <w:pStyle w:val="Akapitzlist"/>
              <w:ind w:left="0"/>
            </w:pP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260107" w:rsidRDefault="00D76EAB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D76EAB" w:rsidRPr="009E1815" w:rsidRDefault="00D76EAB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D76EAB" w:rsidRPr="009E1815" w:rsidRDefault="00D36D56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D76EAB" w:rsidRDefault="00D76EAB" w:rsidP="005A4500">
            <w:pPr>
              <w:ind w:left="317"/>
            </w:pPr>
            <w:r>
              <w:t xml:space="preserve">Użytkownik znajduje się na stronie </w:t>
            </w:r>
            <w:hyperlink r:id="rId26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D76EAB" w:rsidRPr="009E1815" w:rsidRDefault="00D76EA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D76EAB" w:rsidRPr="00D76EAB" w:rsidRDefault="00D76EAB" w:rsidP="00D76EAB">
            <w:pPr>
              <w:pStyle w:val="Akapitzlist"/>
              <w:numPr>
                <w:ilvl w:val="0"/>
                <w:numId w:val="14"/>
              </w:numPr>
              <w:rPr>
                <w:rStyle w:val="Hipercze"/>
                <w:color w:val="auto"/>
                <w:u w:val="none"/>
              </w:rPr>
            </w:pPr>
            <w:r>
              <w:t>Użytkownik klika na napis „Kontakt” w prawym górnym rogu</w:t>
            </w:r>
          </w:p>
          <w:p w:rsidR="00D76EAB" w:rsidRDefault="00D76EAB" w:rsidP="00D76EAB">
            <w:pPr>
              <w:pStyle w:val="Akapitzlist"/>
              <w:numPr>
                <w:ilvl w:val="0"/>
                <w:numId w:val="14"/>
              </w:numPr>
            </w:pPr>
            <w:r>
              <w:t xml:space="preserve">Użytkownik </w:t>
            </w:r>
            <w:r w:rsidR="00D36D56">
              <w:t xml:space="preserve">wypełnia </w:t>
            </w:r>
            <w:r>
              <w:t>wszystkie pola zgodnie z wymaganiami.</w:t>
            </w:r>
          </w:p>
          <w:p w:rsidR="00D76EAB" w:rsidRDefault="00D76EAB" w:rsidP="00D76EAB">
            <w:pPr>
              <w:pStyle w:val="Akapitzlist"/>
              <w:numPr>
                <w:ilvl w:val="0"/>
                <w:numId w:val="14"/>
              </w:numPr>
            </w:pPr>
            <w:r>
              <w:t>Użytkownik wypełnia pole „Numer telefonu” przykładowym ciągiem 100 cyfr</w:t>
            </w:r>
          </w:p>
          <w:p w:rsidR="00D76EAB" w:rsidRDefault="00D76EAB" w:rsidP="00D76EAB">
            <w:pPr>
              <w:pStyle w:val="Akapitzlist"/>
              <w:numPr>
                <w:ilvl w:val="0"/>
                <w:numId w:val="14"/>
              </w:numPr>
            </w:pPr>
            <w:r>
              <w:t>Użytkownik klika w turkusowy przycisk „Wyślij wiadomość”</w:t>
            </w:r>
          </w:p>
          <w:p w:rsidR="00D76EAB" w:rsidRPr="009E1815" w:rsidRDefault="00D76EA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D76EAB" w:rsidRDefault="00D76EAB" w:rsidP="005A4500">
            <w:pPr>
              <w:pStyle w:val="Akapitzlist"/>
              <w:ind w:left="317"/>
            </w:pPr>
            <w:r>
              <w:t>Po kliknięciu w turkusowy przycisk „Wyślij wiadomość” dostajemy informacje, że formularz zostaje wysłany.</w:t>
            </w:r>
          </w:p>
          <w:p w:rsidR="00D76EAB" w:rsidRPr="009E1815" w:rsidRDefault="00D76EA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D76EAB" w:rsidRPr="00937581" w:rsidRDefault="00D76EAB" w:rsidP="005A4500">
            <w:pPr>
              <w:pStyle w:val="Akapitzlist"/>
              <w:ind w:left="317"/>
            </w:pPr>
            <w:r>
              <w:t>Walidacja numeru telefonu przed wysłaniem formularza</w:t>
            </w:r>
          </w:p>
          <w:p w:rsidR="00D76EAB" w:rsidRDefault="00D76EAB" w:rsidP="005A4500"/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D76EAB" w:rsidRPr="00260107">
              <w:rPr>
                <w:b/>
              </w:rPr>
              <w:t xml:space="preserve">  </w:t>
            </w:r>
          </w:p>
          <w:p w:rsidR="00D76EAB" w:rsidRPr="00260107" w:rsidRDefault="00D76EAB" w:rsidP="005A4500">
            <w:pPr>
              <w:rPr>
                <w:b/>
              </w:rPr>
            </w:pPr>
          </w:p>
        </w:tc>
        <w:tc>
          <w:tcPr>
            <w:tcW w:w="8789" w:type="dxa"/>
          </w:tcPr>
          <w:p w:rsidR="00D76EAB" w:rsidRPr="00ED5E5E" w:rsidRDefault="00D76EA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D76EAB" w:rsidRPr="00ED5E5E" w:rsidRDefault="00D76EAB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p w:rsidR="00D76EAB" w:rsidRPr="009E1815" w:rsidRDefault="00D76EAB" w:rsidP="005A4500">
            <w:pPr>
              <w:pStyle w:val="Akapitzlist"/>
              <w:ind w:left="2136"/>
              <w:rPr>
                <w:b/>
                <w:i/>
              </w:rPr>
            </w:pP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260107" w:rsidRDefault="00D76EAB" w:rsidP="005A4500">
            <w:pPr>
              <w:rPr>
                <w:b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D76EAB" w:rsidRPr="00260107" w:rsidRDefault="00D76EAB" w:rsidP="005A4500">
            <w:pPr>
              <w:rPr>
                <w:b/>
                <w:lang w:val="en-GB"/>
              </w:rPr>
            </w:pPr>
            <w:r>
              <w:rPr>
                <w:lang w:val="en-GB"/>
              </w:rPr>
              <w:t>Normal</w:t>
            </w:r>
          </w:p>
          <w:p w:rsidR="00D76EAB" w:rsidRPr="00B153F2" w:rsidRDefault="00D76EAB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260107" w:rsidRDefault="00D76EAB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D76EAB" w:rsidRPr="00803B10" w:rsidRDefault="00D76EAB" w:rsidP="005A4500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D76EAB" w:rsidRPr="00260107" w:rsidRDefault="00D76EAB" w:rsidP="005A4500">
            <w:pPr>
              <w:rPr>
                <w:lang w:val="en-GB"/>
              </w:rPr>
            </w:pPr>
          </w:p>
        </w:tc>
      </w:tr>
      <w:tr w:rsidR="00D76EAB" w:rsidTr="005A4500">
        <w:tc>
          <w:tcPr>
            <w:tcW w:w="10206" w:type="dxa"/>
            <w:gridSpan w:val="2"/>
            <w:shd w:val="clear" w:color="auto" w:fill="000000" w:themeFill="text1"/>
          </w:tcPr>
          <w:p w:rsidR="00D76EAB" w:rsidRPr="00704097" w:rsidRDefault="00D76EAB" w:rsidP="005A4500">
            <w:pPr>
              <w:jc w:val="center"/>
              <w:rPr>
                <w:lang w:val="en-GB"/>
              </w:rPr>
            </w:pPr>
            <w:r w:rsidRPr="00D76EAB">
              <w:rPr>
                <w:noProof/>
                <w:lang w:eastAsia="pl-PL"/>
              </w:rPr>
              <w:drawing>
                <wp:inline distT="0" distB="0" distL="0" distR="0" wp14:anchorId="6B1346A9" wp14:editId="00362032">
                  <wp:extent cx="6390005" cy="3086735"/>
                  <wp:effectExtent l="0" t="0" r="0" b="0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08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EAB" w:rsidTr="005A4500">
        <w:tc>
          <w:tcPr>
            <w:tcW w:w="10206" w:type="dxa"/>
            <w:gridSpan w:val="2"/>
            <w:shd w:val="clear" w:color="auto" w:fill="000000" w:themeFill="text1"/>
          </w:tcPr>
          <w:p w:rsidR="00D76EAB" w:rsidRPr="00260107" w:rsidRDefault="00D76EAB" w:rsidP="005A4500">
            <w:pPr>
              <w:jc w:val="center"/>
              <w:rPr>
                <w:lang w:val="en-GB"/>
              </w:rPr>
            </w:pPr>
            <w:r w:rsidRPr="00D76EAB">
              <w:rPr>
                <w:noProof/>
                <w:lang w:eastAsia="pl-PL"/>
              </w:rPr>
              <w:lastRenderedPageBreak/>
              <w:drawing>
                <wp:inline distT="0" distB="0" distL="0" distR="0" wp14:anchorId="254CAA6C" wp14:editId="7AEE0BA4">
                  <wp:extent cx="6390005" cy="332359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32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EAB" w:rsidTr="005A4500">
        <w:tc>
          <w:tcPr>
            <w:tcW w:w="10206" w:type="dxa"/>
            <w:gridSpan w:val="2"/>
            <w:shd w:val="clear" w:color="auto" w:fill="000000" w:themeFill="text1"/>
          </w:tcPr>
          <w:p w:rsidR="00D76EAB" w:rsidRPr="00260107" w:rsidRDefault="00D76EAB" w:rsidP="005A4500">
            <w:pPr>
              <w:jc w:val="center"/>
              <w:rPr>
                <w:lang w:val="en-GB"/>
              </w:rPr>
            </w:pPr>
            <w:r w:rsidRPr="00D76EAB">
              <w:rPr>
                <w:noProof/>
                <w:lang w:eastAsia="pl-PL"/>
              </w:rPr>
              <w:drawing>
                <wp:inline distT="0" distB="0" distL="0" distR="0" wp14:anchorId="332CE099" wp14:editId="107736EE">
                  <wp:extent cx="6390005" cy="3303270"/>
                  <wp:effectExtent l="0" t="0" r="0" b="0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30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260107" w:rsidRDefault="00D76EAB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D76EAB" w:rsidRPr="00260107" w:rsidRDefault="00D76EAB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D76EAB" w:rsidTr="005A4500">
        <w:tc>
          <w:tcPr>
            <w:tcW w:w="1417" w:type="dxa"/>
            <w:shd w:val="clear" w:color="auto" w:fill="000000" w:themeFill="text1"/>
          </w:tcPr>
          <w:p w:rsidR="00D76EAB" w:rsidRPr="00803B10" w:rsidRDefault="00D76EAB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D76EAB" w:rsidRDefault="00D76EAB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B05C77" w:rsidRDefault="00B05C77" w:rsidP="009E1815">
      <w:pPr>
        <w:spacing w:after="0" w:line="240" w:lineRule="auto"/>
        <w:ind w:left="360"/>
        <w:rPr>
          <w:b/>
          <w:lang w:val="en-GB"/>
        </w:rPr>
      </w:pPr>
    </w:p>
    <w:p w:rsidR="00B05C77" w:rsidRDefault="00B05C77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06" w:type="dxa"/>
        <w:tblInd w:w="421" w:type="dxa"/>
        <w:tblLook w:val="04A0" w:firstRow="1" w:lastRow="0" w:firstColumn="1" w:lastColumn="0" w:noHBand="0" w:noVBand="1"/>
      </w:tblPr>
      <w:tblGrid>
        <w:gridCol w:w="1459"/>
        <w:gridCol w:w="8747"/>
      </w:tblGrid>
      <w:tr w:rsidR="00B05C77" w:rsidTr="005A4500">
        <w:tc>
          <w:tcPr>
            <w:tcW w:w="1417" w:type="dxa"/>
            <w:shd w:val="clear" w:color="auto" w:fill="000000" w:themeFill="text1"/>
          </w:tcPr>
          <w:p w:rsidR="00B05C77" w:rsidRDefault="00B05C77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789" w:type="dxa"/>
          </w:tcPr>
          <w:p w:rsidR="00B05C77" w:rsidRDefault="00B05C77" w:rsidP="005A4500">
            <w:pPr>
              <w:pStyle w:val="Akapitzlist"/>
              <w:ind w:left="0"/>
            </w:pPr>
            <w:r>
              <w:t>6</w:t>
            </w:r>
          </w:p>
        </w:tc>
      </w:tr>
      <w:tr w:rsidR="00B05C77" w:rsidTr="005A4500">
        <w:tc>
          <w:tcPr>
            <w:tcW w:w="1417" w:type="dxa"/>
            <w:shd w:val="clear" w:color="auto" w:fill="000000" w:themeFill="text1"/>
          </w:tcPr>
          <w:p w:rsidR="00B05C77" w:rsidRDefault="00B05C77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789" w:type="dxa"/>
          </w:tcPr>
          <w:p w:rsidR="00B05C77" w:rsidRDefault="0074112C" w:rsidP="005A4500">
            <w:r>
              <w:t>Błąd ze strzałką cofnięcia przy funkcji logowania w wersji mobilnej</w:t>
            </w:r>
          </w:p>
        </w:tc>
      </w:tr>
      <w:tr w:rsidR="00B05C77" w:rsidTr="005A4500">
        <w:tc>
          <w:tcPr>
            <w:tcW w:w="1417" w:type="dxa"/>
            <w:shd w:val="clear" w:color="auto" w:fill="000000" w:themeFill="text1"/>
          </w:tcPr>
          <w:p w:rsidR="00B05C77" w:rsidRPr="00260107" w:rsidRDefault="00B05C77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B05C77" w:rsidRPr="009E1815" w:rsidRDefault="00B05C77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789" w:type="dxa"/>
          </w:tcPr>
          <w:p w:rsidR="00B05C77" w:rsidRPr="009E1815" w:rsidRDefault="00D36D56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B05C77" w:rsidRDefault="00B05C77" w:rsidP="005A4500">
            <w:pPr>
              <w:ind w:left="317"/>
            </w:pPr>
            <w:r>
              <w:t xml:space="preserve">Użytkownik znajduje się na stronie </w:t>
            </w:r>
            <w:hyperlink r:id="rId30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B05C77" w:rsidRPr="009E1815" w:rsidRDefault="00B05C77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74112C" w:rsidRDefault="0074112C" w:rsidP="0074112C">
            <w:pPr>
              <w:pStyle w:val="Akapitzlist"/>
              <w:numPr>
                <w:ilvl w:val="0"/>
                <w:numId w:val="18"/>
              </w:numPr>
              <w:ind w:left="601"/>
            </w:pPr>
            <w:r>
              <w:t>Użytkownik klika w ikonkę do logowania (czarny ludzik) w prawym górnym rogu</w:t>
            </w:r>
          </w:p>
          <w:p w:rsidR="00B05C77" w:rsidRDefault="0074112C" w:rsidP="0074112C">
            <w:pPr>
              <w:pStyle w:val="Akapitzlist"/>
              <w:numPr>
                <w:ilvl w:val="0"/>
                <w:numId w:val="18"/>
              </w:numPr>
              <w:ind w:left="601"/>
            </w:pPr>
            <w:r>
              <w:t>Użytkownik zjeżdża w dół i klika w biały przycisk „Zaloguj się do portalu”</w:t>
            </w:r>
          </w:p>
          <w:p w:rsidR="00B05C77" w:rsidRDefault="0074112C" w:rsidP="0074112C">
            <w:pPr>
              <w:pStyle w:val="Akapitzlist"/>
              <w:numPr>
                <w:ilvl w:val="0"/>
                <w:numId w:val="18"/>
              </w:numPr>
              <w:ind w:left="601"/>
            </w:pPr>
            <w:r>
              <w:t xml:space="preserve">Po przeniesieniu użytkownika do strony logowania się użytkownik kilka strzałkę </w:t>
            </w:r>
            <w:r w:rsidR="008A2C33">
              <w:t>cofnięcia</w:t>
            </w:r>
          </w:p>
          <w:p w:rsidR="00B05C77" w:rsidRDefault="00B05C77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B05C77" w:rsidRPr="0084370C" w:rsidRDefault="0074112C" w:rsidP="005A4500">
            <w:pPr>
              <w:pStyle w:val="Akapitzlist"/>
              <w:ind w:left="317"/>
            </w:pPr>
            <w:r>
              <w:t xml:space="preserve">Występuje </w:t>
            </w:r>
            <w:r w:rsidR="00F378F0">
              <w:t>nieoczekiwany błąd</w:t>
            </w:r>
          </w:p>
          <w:p w:rsidR="00B05C77" w:rsidRPr="009E1815" w:rsidRDefault="00B05C77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B05C77" w:rsidRDefault="00B05C77" w:rsidP="0074112C">
            <w:pPr>
              <w:pStyle w:val="Akapitzlist"/>
              <w:ind w:left="317"/>
            </w:pPr>
            <w:r>
              <w:t xml:space="preserve">Użytkownik </w:t>
            </w:r>
            <w:r w:rsidR="0074112C">
              <w:t>wraca do poprzedniego okna</w:t>
            </w:r>
            <w:r w:rsidR="00BB05F2">
              <w:t xml:space="preserve"> i widzi poprawne treści umieszczone na stronie</w:t>
            </w:r>
          </w:p>
          <w:p w:rsidR="00ED5E5E" w:rsidRDefault="00ED5E5E" w:rsidP="0074112C">
            <w:pPr>
              <w:pStyle w:val="Akapitzlist"/>
              <w:ind w:left="317"/>
            </w:pPr>
          </w:p>
        </w:tc>
      </w:tr>
      <w:tr w:rsidR="00B05C77" w:rsidRPr="0084370C" w:rsidTr="005A4500">
        <w:tc>
          <w:tcPr>
            <w:tcW w:w="1417" w:type="dxa"/>
            <w:shd w:val="clear" w:color="auto" w:fill="000000" w:themeFill="text1"/>
          </w:tcPr>
          <w:p w:rsidR="00B05C77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B05C77" w:rsidRPr="00260107">
              <w:rPr>
                <w:b/>
              </w:rPr>
              <w:t xml:space="preserve">  </w:t>
            </w:r>
          </w:p>
          <w:p w:rsidR="00B05C77" w:rsidRPr="00260107" w:rsidRDefault="00B05C77" w:rsidP="005A4500">
            <w:pPr>
              <w:rPr>
                <w:b/>
              </w:rPr>
            </w:pPr>
          </w:p>
        </w:tc>
        <w:tc>
          <w:tcPr>
            <w:tcW w:w="8789" w:type="dxa"/>
          </w:tcPr>
          <w:p w:rsidR="00B05C77" w:rsidRPr="0084370C" w:rsidRDefault="00B05C77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84370C">
              <w:rPr>
                <w:i/>
                <w:lang w:val="en-GB"/>
              </w:rPr>
              <w:t>System</w:t>
            </w:r>
            <w:r w:rsidR="00ED5E5E">
              <w:rPr>
                <w:i/>
                <w:lang w:val="en-GB"/>
              </w:rPr>
              <w:t>:</w:t>
            </w:r>
            <w:r w:rsidRPr="0084370C">
              <w:rPr>
                <w:i/>
                <w:lang w:val="en-GB"/>
              </w:rPr>
              <w:t xml:space="preserve"> Android 11</w:t>
            </w:r>
            <w:r w:rsidR="001E7F50">
              <w:rPr>
                <w:i/>
                <w:lang w:val="en-GB"/>
              </w:rPr>
              <w:t xml:space="preserve">/ </w:t>
            </w:r>
            <w:proofErr w:type="spellStart"/>
            <w:r w:rsidR="001E7F50">
              <w:rPr>
                <w:i/>
                <w:lang w:val="en-GB"/>
              </w:rPr>
              <w:t>Oppo</w:t>
            </w:r>
            <w:proofErr w:type="spellEnd"/>
            <w:r w:rsidR="001E7F50">
              <w:rPr>
                <w:i/>
                <w:lang w:val="en-GB"/>
              </w:rPr>
              <w:t xml:space="preserve"> Reno3</w:t>
            </w:r>
          </w:p>
          <w:p w:rsidR="00B05C77" w:rsidRPr="00ED5E5E" w:rsidRDefault="00B05C77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  <w:lang w:val="en-GB"/>
              </w:rPr>
            </w:pPr>
            <w:r w:rsidRPr="0084370C">
              <w:rPr>
                <w:i/>
                <w:lang w:val="en-GB"/>
              </w:rPr>
              <w:t>Browser</w:t>
            </w:r>
            <w:r w:rsidR="00ED5E5E">
              <w:rPr>
                <w:i/>
                <w:lang w:val="en-GB"/>
              </w:rPr>
              <w:t>:</w:t>
            </w:r>
            <w:r w:rsidRPr="0084370C">
              <w:rPr>
                <w:i/>
                <w:lang w:val="en-GB"/>
              </w:rPr>
              <w:t xml:space="preserve"> Chrome ver. 97.0.4692.98</w:t>
            </w:r>
          </w:p>
          <w:p w:rsidR="00ED5E5E" w:rsidRPr="0084370C" w:rsidRDefault="00ED5E5E" w:rsidP="00ED5E5E">
            <w:pPr>
              <w:pStyle w:val="Akapitzlist"/>
              <w:ind w:left="317"/>
              <w:rPr>
                <w:b/>
                <w:i/>
                <w:lang w:val="en-GB"/>
              </w:rPr>
            </w:pPr>
          </w:p>
        </w:tc>
      </w:tr>
      <w:tr w:rsidR="00B05C77" w:rsidRPr="0084370C" w:rsidTr="005A4500">
        <w:tc>
          <w:tcPr>
            <w:tcW w:w="1417" w:type="dxa"/>
            <w:shd w:val="clear" w:color="auto" w:fill="000000" w:themeFill="text1"/>
          </w:tcPr>
          <w:p w:rsidR="00B05C77" w:rsidRPr="0084370C" w:rsidRDefault="00B05C77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789" w:type="dxa"/>
          </w:tcPr>
          <w:p w:rsidR="00B05C77" w:rsidRPr="00260107" w:rsidRDefault="00D02DC3" w:rsidP="005A4500">
            <w:pPr>
              <w:rPr>
                <w:b/>
                <w:lang w:val="en-GB"/>
              </w:rPr>
            </w:pPr>
            <w:r>
              <w:rPr>
                <w:lang w:val="en-GB"/>
              </w:rPr>
              <w:t>Normal</w:t>
            </w:r>
          </w:p>
          <w:p w:rsidR="00B05C77" w:rsidRPr="00B153F2" w:rsidRDefault="00B05C77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B05C77" w:rsidRPr="0084370C" w:rsidTr="005A4500">
        <w:tc>
          <w:tcPr>
            <w:tcW w:w="1417" w:type="dxa"/>
            <w:shd w:val="clear" w:color="auto" w:fill="000000" w:themeFill="text1"/>
          </w:tcPr>
          <w:p w:rsidR="00B05C77" w:rsidRPr="00260107" w:rsidRDefault="00B05C77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B05C77" w:rsidRPr="00803B10" w:rsidRDefault="00B05C77" w:rsidP="005A4500">
            <w:pPr>
              <w:rPr>
                <w:b/>
                <w:lang w:val="en-GB"/>
              </w:rPr>
            </w:pPr>
          </w:p>
        </w:tc>
        <w:tc>
          <w:tcPr>
            <w:tcW w:w="8789" w:type="dxa"/>
          </w:tcPr>
          <w:p w:rsidR="00B05C77" w:rsidRPr="00260107" w:rsidRDefault="00B05C77" w:rsidP="005A4500">
            <w:pPr>
              <w:rPr>
                <w:lang w:val="en-GB"/>
              </w:rPr>
            </w:pPr>
          </w:p>
        </w:tc>
      </w:tr>
      <w:tr w:rsidR="00B05C77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B05C77" w:rsidRPr="00704097" w:rsidRDefault="0074112C" w:rsidP="005A4500">
            <w:pPr>
              <w:jc w:val="center"/>
              <w:rPr>
                <w:lang w:val="en-GB"/>
              </w:rPr>
            </w:pPr>
            <w:r w:rsidRPr="009C757D">
              <w:rPr>
                <w:noProof/>
                <w:lang w:eastAsia="pl-PL"/>
              </w:rPr>
              <w:lastRenderedPageBreak/>
              <w:drawing>
                <wp:inline distT="0" distB="0" distL="0" distR="0" wp14:anchorId="168DB7FA" wp14:editId="55D7BE3F">
                  <wp:extent cx="3049555" cy="6686150"/>
                  <wp:effectExtent l="0" t="0" r="0" b="63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555" cy="66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1345">
              <w:rPr>
                <w:noProof/>
                <w:lang w:eastAsia="pl-PL"/>
              </w:rPr>
              <w:t xml:space="preserve"> </w:t>
            </w:r>
            <w:r w:rsidR="00CB1345" w:rsidRPr="00CB1345">
              <w:rPr>
                <w:noProof/>
                <w:lang w:eastAsia="pl-PL"/>
              </w:rPr>
              <w:drawing>
                <wp:inline distT="0" distB="0" distL="0" distR="0" wp14:anchorId="1F29D213" wp14:editId="2049BAD3">
                  <wp:extent cx="3095299" cy="6914867"/>
                  <wp:effectExtent l="0" t="0" r="0" b="635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299" cy="6914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C77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B05C77" w:rsidRPr="00260107" w:rsidRDefault="00CB1345" w:rsidP="005A4500">
            <w:pPr>
              <w:jc w:val="center"/>
              <w:rPr>
                <w:lang w:val="en-GB"/>
              </w:rPr>
            </w:pPr>
            <w:r w:rsidRPr="00CB1345">
              <w:rPr>
                <w:noProof/>
                <w:lang w:eastAsia="pl-PL"/>
              </w:rPr>
              <w:lastRenderedPageBreak/>
              <w:drawing>
                <wp:inline distT="0" distB="0" distL="0" distR="0" wp14:anchorId="2FFA883C" wp14:editId="1E1FE439">
                  <wp:extent cx="3072427" cy="6853876"/>
                  <wp:effectExtent l="0" t="0" r="0" b="4445"/>
                  <wp:docPr id="39" name="Obraz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27" cy="6853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pl-PL"/>
              </w:rPr>
              <w:t xml:space="preserve"> </w:t>
            </w:r>
            <w:r w:rsidRPr="00CB1345">
              <w:rPr>
                <w:noProof/>
                <w:lang w:eastAsia="pl-PL"/>
              </w:rPr>
              <w:drawing>
                <wp:inline distT="0" distB="0" distL="0" distR="0" wp14:anchorId="40E43379" wp14:editId="5E329C41">
                  <wp:extent cx="3102923" cy="6930115"/>
                  <wp:effectExtent l="0" t="0" r="2540" b="4445"/>
                  <wp:docPr id="41" name="Obraz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923" cy="693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C77" w:rsidRPr="0084370C" w:rsidTr="005A4500">
        <w:tc>
          <w:tcPr>
            <w:tcW w:w="10206" w:type="dxa"/>
            <w:gridSpan w:val="2"/>
            <w:shd w:val="clear" w:color="auto" w:fill="000000" w:themeFill="text1"/>
          </w:tcPr>
          <w:p w:rsidR="00B05C77" w:rsidRPr="00260107" w:rsidRDefault="00B05C77" w:rsidP="005A4500">
            <w:pPr>
              <w:jc w:val="center"/>
              <w:rPr>
                <w:lang w:val="en-GB"/>
              </w:rPr>
            </w:pPr>
          </w:p>
        </w:tc>
      </w:tr>
      <w:tr w:rsidR="00B05C77" w:rsidRPr="0084370C" w:rsidTr="005A4500">
        <w:tc>
          <w:tcPr>
            <w:tcW w:w="1417" w:type="dxa"/>
            <w:shd w:val="clear" w:color="auto" w:fill="000000" w:themeFill="text1"/>
          </w:tcPr>
          <w:p w:rsidR="00B05C77" w:rsidRPr="00260107" w:rsidRDefault="00B05C77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789" w:type="dxa"/>
          </w:tcPr>
          <w:p w:rsidR="00B05C77" w:rsidRPr="00260107" w:rsidRDefault="00B05C77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B05C77" w:rsidRPr="0084370C" w:rsidTr="005A4500">
        <w:tc>
          <w:tcPr>
            <w:tcW w:w="1417" w:type="dxa"/>
            <w:shd w:val="clear" w:color="auto" w:fill="000000" w:themeFill="text1"/>
          </w:tcPr>
          <w:p w:rsidR="00B05C77" w:rsidRPr="00803B10" w:rsidRDefault="00B05C77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789" w:type="dxa"/>
          </w:tcPr>
          <w:p w:rsidR="00B05C77" w:rsidRDefault="00B05C77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A00842" w:rsidRDefault="00A00842" w:rsidP="009E1815">
      <w:pPr>
        <w:spacing w:after="0" w:line="240" w:lineRule="auto"/>
        <w:ind w:left="360"/>
        <w:rPr>
          <w:b/>
          <w:lang w:val="en-GB"/>
        </w:rPr>
      </w:pPr>
    </w:p>
    <w:p w:rsidR="00A00842" w:rsidRDefault="00A00842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79" w:type="dxa"/>
        <w:tblInd w:w="421" w:type="dxa"/>
        <w:tblLook w:val="04A0" w:firstRow="1" w:lastRow="0" w:firstColumn="1" w:lastColumn="0" w:noHBand="0" w:noVBand="1"/>
      </w:tblPr>
      <w:tblGrid>
        <w:gridCol w:w="1966"/>
        <w:gridCol w:w="8313"/>
      </w:tblGrid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Default="00A00842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313" w:type="dxa"/>
          </w:tcPr>
          <w:p w:rsidR="00A00842" w:rsidRDefault="00A00842" w:rsidP="005A4500">
            <w:pPr>
              <w:pStyle w:val="Akapitzlist"/>
              <w:ind w:left="0"/>
            </w:pPr>
            <w:r>
              <w:t>7</w:t>
            </w: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Default="00A00842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313" w:type="dxa"/>
          </w:tcPr>
          <w:p w:rsidR="00A00842" w:rsidRPr="00260107" w:rsidRDefault="0018538B" w:rsidP="005A4500">
            <w:pPr>
              <w:rPr>
                <w:b/>
              </w:rPr>
            </w:pPr>
            <w:r>
              <w:t>Błąd UI (ucięty widok tekstowy - t</w:t>
            </w:r>
            <w:r w:rsidR="008A244B">
              <w:t xml:space="preserve">est wykonany na </w:t>
            </w:r>
            <w:r>
              <w:t xml:space="preserve">widoku </w:t>
            </w:r>
            <w:r w:rsidR="008A244B">
              <w:t>100%</w:t>
            </w:r>
            <w:r>
              <w:t>)</w:t>
            </w:r>
          </w:p>
          <w:p w:rsidR="00A00842" w:rsidRDefault="00A00842" w:rsidP="005A4500">
            <w:pPr>
              <w:pStyle w:val="Akapitzlist"/>
              <w:ind w:left="0"/>
            </w:pP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A00842" w:rsidRPr="009E1815" w:rsidRDefault="00A00842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313" w:type="dxa"/>
          </w:tcPr>
          <w:p w:rsidR="00A00842" w:rsidRPr="009E1815" w:rsidRDefault="00ED185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A00842" w:rsidRDefault="00A00842" w:rsidP="005A4500">
            <w:pPr>
              <w:ind w:left="317"/>
            </w:pPr>
            <w:r>
              <w:t xml:space="preserve">Użytkownik znajduje się na stronie </w:t>
            </w:r>
            <w:hyperlink r:id="rId34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A00842" w:rsidRPr="00A00842" w:rsidRDefault="00A00842" w:rsidP="00A00842">
            <w:pPr>
              <w:pStyle w:val="Akapitzlist"/>
              <w:numPr>
                <w:ilvl w:val="0"/>
                <w:numId w:val="19"/>
              </w:numPr>
              <w:rPr>
                <w:rStyle w:val="Hipercze"/>
                <w:color w:val="auto"/>
                <w:u w:val="none"/>
              </w:rPr>
            </w:pPr>
            <w:r>
              <w:t>Użytkownik klika na napis „Dla Pacjenta” w lewym górnym rogu</w:t>
            </w:r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A00842" w:rsidRDefault="00A00842" w:rsidP="005A4500">
            <w:pPr>
              <w:pStyle w:val="Akapitzlist"/>
              <w:ind w:left="317"/>
            </w:pPr>
            <w:r>
              <w:t xml:space="preserve">Po rozwinięciu się menu </w:t>
            </w:r>
            <w:r w:rsidR="00E512C2">
              <w:t>hyperłącze</w:t>
            </w:r>
            <w:r>
              <w:t xml:space="preserve"> „</w:t>
            </w:r>
            <w:proofErr w:type="spellStart"/>
            <w:r w:rsidR="0018538B" w:rsidRPr="0018538B">
              <w:rPr>
                <w:color w:val="2E74B5" w:themeColor="accent1" w:themeShade="BF"/>
              </w:rPr>
              <w:t>Wideokonsultacje</w:t>
            </w:r>
            <w:proofErr w:type="spellEnd"/>
            <w:r w:rsidR="0018538B">
              <w:t>” wychodzi poza pole menu</w:t>
            </w:r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A00842" w:rsidRPr="00937581" w:rsidRDefault="00A00842" w:rsidP="005A4500">
            <w:pPr>
              <w:pStyle w:val="Akapitzlist"/>
              <w:ind w:left="317"/>
            </w:pPr>
            <w:r>
              <w:t>Wszystkie komponenty menu powinny znajdować</w:t>
            </w:r>
            <w:r w:rsidR="0018538B">
              <w:t xml:space="preserve"> się w polu menu i być czytelne</w:t>
            </w:r>
          </w:p>
          <w:p w:rsidR="00A00842" w:rsidRDefault="00A00842" w:rsidP="005A4500"/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A00842" w:rsidRPr="00260107">
              <w:rPr>
                <w:b/>
              </w:rPr>
              <w:t xml:space="preserve">  </w:t>
            </w:r>
          </w:p>
          <w:p w:rsidR="00A00842" w:rsidRPr="00260107" w:rsidRDefault="00A00842" w:rsidP="005A4500">
            <w:pPr>
              <w:rPr>
                <w:b/>
              </w:rPr>
            </w:pPr>
          </w:p>
        </w:tc>
        <w:tc>
          <w:tcPr>
            <w:tcW w:w="8313" w:type="dxa"/>
          </w:tcPr>
          <w:p w:rsidR="00A00842" w:rsidRPr="00ED5E5E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A00842" w:rsidRPr="00ED5E5E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p w:rsidR="00A00842" w:rsidRPr="009E1815" w:rsidRDefault="00A00842" w:rsidP="005A4500">
            <w:pPr>
              <w:pStyle w:val="Akapitzlist"/>
              <w:ind w:left="2136"/>
              <w:rPr>
                <w:b/>
                <w:i/>
              </w:rPr>
            </w:pP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proofErr w:type="spellStart"/>
            <w:r>
              <w:rPr>
                <w:lang w:val="en-GB"/>
              </w:rPr>
              <w:t>Trywialne</w:t>
            </w:r>
            <w:proofErr w:type="spellEnd"/>
          </w:p>
          <w:p w:rsidR="00A00842" w:rsidRPr="00B153F2" w:rsidRDefault="00A00842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A00842" w:rsidRPr="00803B10" w:rsidRDefault="00A00842" w:rsidP="005A4500">
            <w:pPr>
              <w:rPr>
                <w:b/>
                <w:lang w:val="en-GB"/>
              </w:rPr>
            </w:pP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lang w:val="en-GB"/>
              </w:rPr>
            </w:pPr>
          </w:p>
        </w:tc>
      </w:tr>
      <w:tr w:rsidR="00A00842" w:rsidTr="00A00842">
        <w:tc>
          <w:tcPr>
            <w:tcW w:w="10279" w:type="dxa"/>
            <w:gridSpan w:val="2"/>
            <w:shd w:val="clear" w:color="auto" w:fill="000000" w:themeFill="text1"/>
          </w:tcPr>
          <w:p w:rsidR="00A00842" w:rsidRPr="00704097" w:rsidRDefault="00A00842" w:rsidP="005A4500">
            <w:pPr>
              <w:jc w:val="center"/>
              <w:rPr>
                <w:lang w:val="en-GB"/>
              </w:rPr>
            </w:pPr>
            <w:r w:rsidRPr="00A00842">
              <w:rPr>
                <w:noProof/>
                <w:lang w:eastAsia="pl-PL"/>
              </w:rPr>
              <w:drawing>
                <wp:inline distT="0" distB="0" distL="0" distR="0" wp14:anchorId="5B935707" wp14:editId="16CFD9D6">
                  <wp:extent cx="6390005" cy="3336925"/>
                  <wp:effectExtent l="0" t="0" r="0" b="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3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A00842" w:rsidTr="00A00842">
        <w:tc>
          <w:tcPr>
            <w:tcW w:w="1966" w:type="dxa"/>
            <w:shd w:val="clear" w:color="auto" w:fill="000000" w:themeFill="text1"/>
          </w:tcPr>
          <w:p w:rsidR="00A00842" w:rsidRPr="00803B10" w:rsidRDefault="00A008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313" w:type="dxa"/>
          </w:tcPr>
          <w:p w:rsidR="00A00842" w:rsidRDefault="00A00842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A00842" w:rsidRDefault="00A00842" w:rsidP="009E1815">
      <w:pPr>
        <w:spacing w:after="0" w:line="240" w:lineRule="auto"/>
        <w:ind w:left="360"/>
        <w:rPr>
          <w:b/>
          <w:lang w:val="en-GB"/>
        </w:rPr>
      </w:pPr>
    </w:p>
    <w:p w:rsidR="00A00842" w:rsidRDefault="00A00842">
      <w:pPr>
        <w:rPr>
          <w:b/>
          <w:lang w:val="en-GB"/>
        </w:rPr>
      </w:pPr>
      <w:r>
        <w:rPr>
          <w:b/>
          <w:lang w:val="en-GB"/>
        </w:rPr>
        <w:br w:type="page"/>
      </w:r>
    </w:p>
    <w:tbl>
      <w:tblPr>
        <w:tblStyle w:val="Tabela-Siatka"/>
        <w:tblW w:w="10279" w:type="dxa"/>
        <w:tblInd w:w="421" w:type="dxa"/>
        <w:tblLook w:val="04A0" w:firstRow="1" w:lastRow="0" w:firstColumn="1" w:lastColumn="0" w:noHBand="0" w:noVBand="1"/>
      </w:tblPr>
      <w:tblGrid>
        <w:gridCol w:w="1966"/>
        <w:gridCol w:w="8313"/>
      </w:tblGrid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Default="00A00842" w:rsidP="005A4500">
            <w:pPr>
              <w:pStyle w:val="Akapitzlist"/>
              <w:ind w:left="0"/>
            </w:pPr>
            <w:r>
              <w:rPr>
                <w:b/>
              </w:rPr>
              <w:lastRenderedPageBreak/>
              <w:t>ID:</w:t>
            </w:r>
          </w:p>
        </w:tc>
        <w:tc>
          <w:tcPr>
            <w:tcW w:w="8313" w:type="dxa"/>
          </w:tcPr>
          <w:p w:rsidR="00A00842" w:rsidRDefault="00A00842" w:rsidP="005A4500">
            <w:pPr>
              <w:pStyle w:val="Akapitzlist"/>
              <w:ind w:left="0"/>
            </w:pPr>
            <w:r>
              <w:t>8</w:t>
            </w: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Default="00A00842" w:rsidP="005A4500">
            <w:pPr>
              <w:pStyle w:val="Akapitzlist"/>
              <w:ind w:left="0"/>
              <w:rPr>
                <w:b/>
              </w:rPr>
            </w:pPr>
            <w:proofErr w:type="spellStart"/>
            <w:r w:rsidRPr="009E1815">
              <w:rPr>
                <w:b/>
              </w:rPr>
              <w:t>Summary</w:t>
            </w:r>
            <w:proofErr w:type="spellEnd"/>
            <w:r w:rsidRPr="009E1815">
              <w:rPr>
                <w:b/>
              </w:rPr>
              <w:t>:</w:t>
            </w: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b/>
              </w:rPr>
            </w:pPr>
            <w:r>
              <w:t>Błędy interpunkcyjne i ortograficzne</w:t>
            </w:r>
          </w:p>
          <w:p w:rsidR="00A00842" w:rsidRDefault="00A00842" w:rsidP="005A4500">
            <w:pPr>
              <w:pStyle w:val="Akapitzlist"/>
              <w:ind w:left="0"/>
            </w:pP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</w:rPr>
            </w:pPr>
            <w:proofErr w:type="spellStart"/>
            <w:r w:rsidRPr="00260107">
              <w:rPr>
                <w:b/>
              </w:rPr>
              <w:t>Description</w:t>
            </w:r>
            <w:proofErr w:type="spellEnd"/>
            <w:r w:rsidRPr="00260107">
              <w:rPr>
                <w:b/>
              </w:rPr>
              <w:t xml:space="preserve">: </w:t>
            </w:r>
          </w:p>
          <w:p w:rsidR="00A00842" w:rsidRPr="009E1815" w:rsidRDefault="00A00842" w:rsidP="005A4500">
            <w:pPr>
              <w:pStyle w:val="Akapitzlist"/>
              <w:ind w:left="0"/>
              <w:rPr>
                <w:b/>
              </w:rPr>
            </w:pPr>
          </w:p>
        </w:tc>
        <w:tc>
          <w:tcPr>
            <w:tcW w:w="8313" w:type="dxa"/>
          </w:tcPr>
          <w:p w:rsidR="00A00842" w:rsidRPr="009E1815" w:rsidRDefault="005B3070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>
              <w:rPr>
                <w:b/>
                <w:i/>
              </w:rPr>
              <w:t>Dane wejściowe</w:t>
            </w:r>
          </w:p>
          <w:p w:rsidR="00A00842" w:rsidRDefault="00A00842" w:rsidP="005A4500">
            <w:pPr>
              <w:ind w:left="317"/>
            </w:pPr>
            <w:r>
              <w:t xml:space="preserve">Użytkownik znajduje się na stronie </w:t>
            </w:r>
            <w:hyperlink r:id="rId36" w:history="1">
              <w:r w:rsidR="00093BF5">
                <w:rPr>
                  <w:rStyle w:val="Hipercze"/>
                </w:rPr>
                <w:t>https://imed24.pl</w:t>
              </w:r>
            </w:hyperlink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Kroki do reprodukcji</w:t>
            </w:r>
          </w:p>
          <w:p w:rsidR="00A00842" w:rsidRDefault="00A00842" w:rsidP="00A00842">
            <w:pPr>
              <w:pStyle w:val="Akapitzlist"/>
              <w:numPr>
                <w:ilvl w:val="0"/>
                <w:numId w:val="20"/>
              </w:numPr>
            </w:pPr>
            <w:r>
              <w:t xml:space="preserve">Użytkownik klika </w:t>
            </w:r>
            <w:r w:rsidR="0029678E">
              <w:t>na ikonkę pinezki na mapie w prawym górnym rogu</w:t>
            </w:r>
            <w:r w:rsidR="0037067C">
              <w:t xml:space="preserve"> ( błędy od 1 -5)</w:t>
            </w:r>
          </w:p>
          <w:p w:rsidR="0037067C" w:rsidRDefault="0037067C" w:rsidP="0037067C">
            <w:pPr>
              <w:pStyle w:val="Akapitzlist"/>
              <w:numPr>
                <w:ilvl w:val="0"/>
                <w:numId w:val="20"/>
              </w:numPr>
            </w:pPr>
            <w:r>
              <w:t xml:space="preserve">Użytkownik otworzy URL: </w:t>
            </w:r>
            <w:hyperlink r:id="rId37" w:history="1">
              <w:r w:rsidR="00163482" w:rsidRPr="00723E84">
                <w:rPr>
                  <w:rStyle w:val="Hipercze"/>
                </w:rPr>
                <w:t>https://imed24.pl/aktualnosci/godziny-funkcjonowania-centrum-medycznego-imed24-w-okresie-swiateczno-noworocznym/</w:t>
              </w:r>
            </w:hyperlink>
            <w:r w:rsidR="00163482">
              <w:t xml:space="preserve">   (błąd 6)</w:t>
            </w:r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Aktualny wynik</w:t>
            </w:r>
          </w:p>
          <w:p w:rsidR="00A00842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Brak przecinka pomiędzy 5 i 9</w:t>
            </w:r>
          </w:p>
          <w:p w:rsidR="0029678E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Brak kropki na końcu zdania</w:t>
            </w:r>
          </w:p>
          <w:p w:rsidR="0029678E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Brak odstępu pomiędzy wyrazami „widoczny” i „znak”</w:t>
            </w:r>
          </w:p>
          <w:p w:rsidR="0029678E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Brak odstępu pomiędzy wyrazami „znaku” i „CM”</w:t>
            </w:r>
          </w:p>
          <w:p w:rsidR="0029678E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Brak kropki na końcu zdania</w:t>
            </w:r>
          </w:p>
          <w:p w:rsidR="0029678E" w:rsidRDefault="0029678E" w:rsidP="0029678E">
            <w:pPr>
              <w:pStyle w:val="Akapitzlist"/>
              <w:numPr>
                <w:ilvl w:val="0"/>
                <w:numId w:val="21"/>
              </w:numPr>
            </w:pPr>
            <w:r>
              <w:t>Błędna pisownia słowa „odbiegał”</w:t>
            </w:r>
          </w:p>
          <w:p w:rsidR="00A00842" w:rsidRPr="009E1815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b/>
                <w:i/>
              </w:rPr>
            </w:pPr>
            <w:r w:rsidRPr="009E1815">
              <w:rPr>
                <w:b/>
                <w:i/>
              </w:rPr>
              <w:t>Oczekiwany wynik</w:t>
            </w:r>
          </w:p>
          <w:p w:rsidR="00A00842" w:rsidRPr="00937581" w:rsidRDefault="0029678E" w:rsidP="005A4500">
            <w:pPr>
              <w:pStyle w:val="Akapitzlist"/>
              <w:ind w:left="317"/>
            </w:pPr>
            <w:r>
              <w:t xml:space="preserve">Informacje tekstowe zawarte na stronie prezentowane zgodnie z zasadami pisowni polskiej </w:t>
            </w:r>
          </w:p>
          <w:p w:rsidR="00A00842" w:rsidRDefault="00A00842" w:rsidP="005A4500"/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260107" w:rsidRDefault="00E21C32" w:rsidP="005A4500">
            <w:pPr>
              <w:rPr>
                <w:b/>
              </w:rPr>
            </w:pPr>
            <w:r>
              <w:rPr>
                <w:b/>
              </w:rPr>
              <w:t>Environment:</w:t>
            </w:r>
            <w:r w:rsidR="00A00842" w:rsidRPr="00260107">
              <w:rPr>
                <w:b/>
              </w:rPr>
              <w:t xml:space="preserve">  </w:t>
            </w:r>
          </w:p>
          <w:p w:rsidR="00A00842" w:rsidRPr="00260107" w:rsidRDefault="00A00842" w:rsidP="005A4500">
            <w:pPr>
              <w:rPr>
                <w:b/>
              </w:rPr>
            </w:pPr>
          </w:p>
        </w:tc>
        <w:tc>
          <w:tcPr>
            <w:tcW w:w="8313" w:type="dxa"/>
          </w:tcPr>
          <w:p w:rsidR="00A00842" w:rsidRPr="00ED5E5E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bookmarkStart w:id="0" w:name="_GoBack"/>
            <w:r w:rsidRPr="00ED5E5E">
              <w:rPr>
                <w:i/>
                <w:lang w:val="en-GB"/>
              </w:rPr>
              <w:t>Operating System: Windows 10 Home 64-bit (10.0, Build 19042) (19041.vb_release.191206-1406)</w:t>
            </w:r>
          </w:p>
          <w:p w:rsidR="00A00842" w:rsidRPr="00ED5E5E" w:rsidRDefault="00A00842" w:rsidP="005A4500">
            <w:pPr>
              <w:pStyle w:val="Akapitzlist"/>
              <w:numPr>
                <w:ilvl w:val="0"/>
                <w:numId w:val="5"/>
              </w:numPr>
              <w:ind w:left="317"/>
              <w:rPr>
                <w:i/>
                <w:lang w:val="en-GB"/>
              </w:rPr>
            </w:pPr>
            <w:r w:rsidRPr="00ED5E5E">
              <w:rPr>
                <w:i/>
                <w:lang w:val="en-GB"/>
              </w:rPr>
              <w:t>Browser: Firefox ver. 96.0.2</w:t>
            </w:r>
          </w:p>
          <w:bookmarkEnd w:id="0"/>
          <w:p w:rsidR="00A00842" w:rsidRPr="009E1815" w:rsidRDefault="00A00842" w:rsidP="005A4500">
            <w:pPr>
              <w:pStyle w:val="Akapitzlist"/>
              <w:ind w:left="2136"/>
              <w:rPr>
                <w:b/>
                <w:i/>
              </w:rPr>
            </w:pP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</w:rPr>
            </w:pPr>
            <w:r w:rsidRPr="00803B10">
              <w:rPr>
                <w:b/>
                <w:lang w:val="en-GB"/>
              </w:rPr>
              <w:t>Priority:</w:t>
            </w: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proofErr w:type="spellStart"/>
            <w:r>
              <w:rPr>
                <w:lang w:val="en-GB"/>
              </w:rPr>
              <w:t>Trywialne</w:t>
            </w:r>
            <w:proofErr w:type="spellEnd"/>
          </w:p>
          <w:p w:rsidR="00A00842" w:rsidRPr="00B153F2" w:rsidRDefault="00A00842" w:rsidP="005A4500">
            <w:pPr>
              <w:pStyle w:val="Akapitzlist"/>
              <w:ind w:left="317"/>
              <w:rPr>
                <w:lang w:val="en-GB"/>
              </w:rPr>
            </w:pP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r w:rsidRPr="00260107">
              <w:rPr>
                <w:b/>
                <w:lang w:val="en-GB"/>
              </w:rPr>
              <w:t xml:space="preserve">Attachment: </w:t>
            </w:r>
          </w:p>
          <w:p w:rsidR="00A00842" w:rsidRPr="00803B10" w:rsidRDefault="00A00842" w:rsidP="005A4500">
            <w:pPr>
              <w:rPr>
                <w:b/>
                <w:lang w:val="en-GB"/>
              </w:rPr>
            </w:pP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lang w:val="en-GB"/>
              </w:rPr>
            </w:pPr>
          </w:p>
        </w:tc>
      </w:tr>
      <w:tr w:rsidR="00A00842" w:rsidTr="005A4500">
        <w:tc>
          <w:tcPr>
            <w:tcW w:w="10279" w:type="dxa"/>
            <w:gridSpan w:val="2"/>
            <w:shd w:val="clear" w:color="auto" w:fill="000000" w:themeFill="text1"/>
          </w:tcPr>
          <w:p w:rsidR="00A00842" w:rsidRPr="00704097" w:rsidRDefault="0029678E" w:rsidP="005A4500">
            <w:pPr>
              <w:jc w:val="center"/>
              <w:rPr>
                <w:lang w:val="en-GB"/>
              </w:rPr>
            </w:pPr>
            <w:r w:rsidRPr="0029678E">
              <w:rPr>
                <w:noProof/>
                <w:lang w:eastAsia="pl-PL"/>
              </w:rPr>
              <w:drawing>
                <wp:inline distT="0" distB="0" distL="0" distR="0" wp14:anchorId="13B0600B" wp14:editId="65C5F792">
                  <wp:extent cx="6390005" cy="3084830"/>
                  <wp:effectExtent l="0" t="0" r="0" b="1270"/>
                  <wp:docPr id="50" name="Obraz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78E" w:rsidTr="005A4500">
        <w:tc>
          <w:tcPr>
            <w:tcW w:w="10279" w:type="dxa"/>
            <w:gridSpan w:val="2"/>
            <w:shd w:val="clear" w:color="auto" w:fill="000000" w:themeFill="text1"/>
          </w:tcPr>
          <w:p w:rsidR="0029678E" w:rsidRPr="0029678E" w:rsidRDefault="0029678E" w:rsidP="005A4500">
            <w:pPr>
              <w:jc w:val="center"/>
              <w:rPr>
                <w:lang w:val="en-GB"/>
              </w:rPr>
            </w:pPr>
            <w:r w:rsidRPr="0029678E">
              <w:rPr>
                <w:noProof/>
                <w:lang w:eastAsia="pl-PL"/>
              </w:rPr>
              <w:lastRenderedPageBreak/>
              <w:drawing>
                <wp:inline distT="0" distB="0" distL="0" distR="0" wp14:anchorId="0A93990B" wp14:editId="3CE7B5D4">
                  <wp:extent cx="6390005" cy="3326765"/>
                  <wp:effectExtent l="0" t="0" r="0" b="6985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32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260107" w:rsidRDefault="00A008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Reporter:</w:t>
            </w:r>
          </w:p>
        </w:tc>
        <w:tc>
          <w:tcPr>
            <w:tcW w:w="8313" w:type="dxa"/>
          </w:tcPr>
          <w:p w:rsidR="00A00842" w:rsidRPr="00260107" w:rsidRDefault="00A00842" w:rsidP="005A4500">
            <w:pPr>
              <w:rPr>
                <w:lang w:val="en-GB"/>
              </w:rPr>
            </w:pPr>
            <w:r>
              <w:rPr>
                <w:lang w:val="en-GB"/>
              </w:rPr>
              <w:t>Oktawiusz Kubala</w:t>
            </w:r>
          </w:p>
        </w:tc>
      </w:tr>
      <w:tr w:rsidR="00A00842" w:rsidTr="005A4500">
        <w:tc>
          <w:tcPr>
            <w:tcW w:w="1966" w:type="dxa"/>
            <w:shd w:val="clear" w:color="auto" w:fill="000000" w:themeFill="text1"/>
          </w:tcPr>
          <w:p w:rsidR="00A00842" w:rsidRPr="00803B10" w:rsidRDefault="00A00842" w:rsidP="005A4500">
            <w:pPr>
              <w:rPr>
                <w:b/>
                <w:lang w:val="en-GB"/>
              </w:rPr>
            </w:pPr>
            <w:r w:rsidRPr="00803B10">
              <w:rPr>
                <w:b/>
                <w:lang w:val="en-GB"/>
              </w:rPr>
              <w:t>Assignee:</w:t>
            </w:r>
          </w:p>
        </w:tc>
        <w:tc>
          <w:tcPr>
            <w:tcW w:w="8313" w:type="dxa"/>
          </w:tcPr>
          <w:p w:rsidR="00A00842" w:rsidRDefault="00A00842" w:rsidP="005A4500">
            <w:pPr>
              <w:rPr>
                <w:lang w:val="en-GB"/>
              </w:rPr>
            </w:pPr>
            <w:r>
              <w:rPr>
                <w:lang w:val="en-GB"/>
              </w:rPr>
              <w:t>Developer</w:t>
            </w:r>
          </w:p>
        </w:tc>
      </w:tr>
    </w:tbl>
    <w:p w:rsidR="00937581" w:rsidRPr="00937581" w:rsidRDefault="00937581" w:rsidP="009E1815">
      <w:pPr>
        <w:spacing w:after="0" w:line="240" w:lineRule="auto"/>
        <w:ind w:left="360"/>
        <w:rPr>
          <w:b/>
          <w:lang w:val="en-GB"/>
        </w:rPr>
      </w:pPr>
    </w:p>
    <w:sectPr w:rsidR="00937581" w:rsidRPr="00937581" w:rsidSect="0016418A">
      <w:pgSz w:w="11906" w:h="16838"/>
      <w:pgMar w:top="568" w:right="1417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553BA"/>
    <w:multiLevelType w:val="hybridMultilevel"/>
    <w:tmpl w:val="FD94C7A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62658"/>
    <w:multiLevelType w:val="hybridMultilevel"/>
    <w:tmpl w:val="95BCD2F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5315E1"/>
    <w:multiLevelType w:val="hybridMultilevel"/>
    <w:tmpl w:val="28CA5B6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557134"/>
    <w:multiLevelType w:val="hybridMultilevel"/>
    <w:tmpl w:val="28CA5B6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60153D"/>
    <w:multiLevelType w:val="hybridMultilevel"/>
    <w:tmpl w:val="DC8EC1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DC1F24"/>
    <w:multiLevelType w:val="hybridMultilevel"/>
    <w:tmpl w:val="E1AAC1BA"/>
    <w:lvl w:ilvl="0" w:tplc="0415000F">
      <w:start w:val="1"/>
      <w:numFmt w:val="decimal"/>
      <w:lvlText w:val="%1."/>
      <w:lvlJc w:val="left"/>
      <w:pPr>
        <w:ind w:left="677" w:hanging="360"/>
      </w:pPr>
    </w:lvl>
    <w:lvl w:ilvl="1" w:tplc="04150019" w:tentative="1">
      <w:start w:val="1"/>
      <w:numFmt w:val="lowerLetter"/>
      <w:lvlText w:val="%2."/>
      <w:lvlJc w:val="left"/>
      <w:pPr>
        <w:ind w:left="1397" w:hanging="360"/>
      </w:pPr>
    </w:lvl>
    <w:lvl w:ilvl="2" w:tplc="0415001B" w:tentative="1">
      <w:start w:val="1"/>
      <w:numFmt w:val="lowerRoman"/>
      <w:lvlText w:val="%3."/>
      <w:lvlJc w:val="right"/>
      <w:pPr>
        <w:ind w:left="2117" w:hanging="180"/>
      </w:pPr>
    </w:lvl>
    <w:lvl w:ilvl="3" w:tplc="0415000F" w:tentative="1">
      <w:start w:val="1"/>
      <w:numFmt w:val="decimal"/>
      <w:lvlText w:val="%4."/>
      <w:lvlJc w:val="left"/>
      <w:pPr>
        <w:ind w:left="2837" w:hanging="360"/>
      </w:pPr>
    </w:lvl>
    <w:lvl w:ilvl="4" w:tplc="04150019" w:tentative="1">
      <w:start w:val="1"/>
      <w:numFmt w:val="lowerLetter"/>
      <w:lvlText w:val="%5."/>
      <w:lvlJc w:val="left"/>
      <w:pPr>
        <w:ind w:left="3557" w:hanging="360"/>
      </w:pPr>
    </w:lvl>
    <w:lvl w:ilvl="5" w:tplc="0415001B" w:tentative="1">
      <w:start w:val="1"/>
      <w:numFmt w:val="lowerRoman"/>
      <w:lvlText w:val="%6."/>
      <w:lvlJc w:val="right"/>
      <w:pPr>
        <w:ind w:left="4277" w:hanging="180"/>
      </w:pPr>
    </w:lvl>
    <w:lvl w:ilvl="6" w:tplc="0415000F" w:tentative="1">
      <w:start w:val="1"/>
      <w:numFmt w:val="decimal"/>
      <w:lvlText w:val="%7."/>
      <w:lvlJc w:val="left"/>
      <w:pPr>
        <w:ind w:left="4997" w:hanging="360"/>
      </w:pPr>
    </w:lvl>
    <w:lvl w:ilvl="7" w:tplc="04150019" w:tentative="1">
      <w:start w:val="1"/>
      <w:numFmt w:val="lowerLetter"/>
      <w:lvlText w:val="%8."/>
      <w:lvlJc w:val="left"/>
      <w:pPr>
        <w:ind w:left="5717" w:hanging="360"/>
      </w:pPr>
    </w:lvl>
    <w:lvl w:ilvl="8" w:tplc="0415001B" w:tentative="1">
      <w:start w:val="1"/>
      <w:numFmt w:val="lowerRoman"/>
      <w:lvlText w:val="%9."/>
      <w:lvlJc w:val="right"/>
      <w:pPr>
        <w:ind w:left="6437" w:hanging="180"/>
      </w:pPr>
    </w:lvl>
  </w:abstractNum>
  <w:abstractNum w:abstractNumId="6">
    <w:nsid w:val="347F27D6"/>
    <w:multiLevelType w:val="hybridMultilevel"/>
    <w:tmpl w:val="D10AE8A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E24A27"/>
    <w:multiLevelType w:val="hybridMultilevel"/>
    <w:tmpl w:val="FD94C7A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3A6E89"/>
    <w:multiLevelType w:val="hybridMultilevel"/>
    <w:tmpl w:val="65BA16CC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">
    <w:nsid w:val="38683357"/>
    <w:multiLevelType w:val="hybridMultilevel"/>
    <w:tmpl w:val="A9CEC4D0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>
    <w:nsid w:val="3CED041A"/>
    <w:multiLevelType w:val="hybridMultilevel"/>
    <w:tmpl w:val="2D1C1B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981D66"/>
    <w:multiLevelType w:val="hybridMultilevel"/>
    <w:tmpl w:val="FF3A13E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8D2F51"/>
    <w:multiLevelType w:val="hybridMultilevel"/>
    <w:tmpl w:val="063EDAD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4E13B4"/>
    <w:multiLevelType w:val="hybridMultilevel"/>
    <w:tmpl w:val="13AAE7E0"/>
    <w:lvl w:ilvl="0" w:tplc="0415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>
    <w:nsid w:val="4B4A1259"/>
    <w:multiLevelType w:val="hybridMultilevel"/>
    <w:tmpl w:val="172C605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C5D4F9D"/>
    <w:multiLevelType w:val="hybridMultilevel"/>
    <w:tmpl w:val="ECBCAA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F16D9D"/>
    <w:multiLevelType w:val="hybridMultilevel"/>
    <w:tmpl w:val="C9DE0714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>
    <w:nsid w:val="644215B7"/>
    <w:multiLevelType w:val="hybridMultilevel"/>
    <w:tmpl w:val="9FA4F85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6B67986"/>
    <w:multiLevelType w:val="hybridMultilevel"/>
    <w:tmpl w:val="BA328AA4"/>
    <w:lvl w:ilvl="0" w:tplc="C0CE0F56">
      <w:start w:val="1"/>
      <w:numFmt w:val="decimal"/>
      <w:lvlText w:val="%1."/>
      <w:lvlJc w:val="left"/>
      <w:pPr>
        <w:ind w:left="67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97" w:hanging="360"/>
      </w:pPr>
    </w:lvl>
    <w:lvl w:ilvl="2" w:tplc="0415001B" w:tentative="1">
      <w:start w:val="1"/>
      <w:numFmt w:val="lowerRoman"/>
      <w:lvlText w:val="%3."/>
      <w:lvlJc w:val="right"/>
      <w:pPr>
        <w:ind w:left="2117" w:hanging="180"/>
      </w:pPr>
    </w:lvl>
    <w:lvl w:ilvl="3" w:tplc="0415000F" w:tentative="1">
      <w:start w:val="1"/>
      <w:numFmt w:val="decimal"/>
      <w:lvlText w:val="%4."/>
      <w:lvlJc w:val="left"/>
      <w:pPr>
        <w:ind w:left="2837" w:hanging="360"/>
      </w:pPr>
    </w:lvl>
    <w:lvl w:ilvl="4" w:tplc="04150019" w:tentative="1">
      <w:start w:val="1"/>
      <w:numFmt w:val="lowerLetter"/>
      <w:lvlText w:val="%5."/>
      <w:lvlJc w:val="left"/>
      <w:pPr>
        <w:ind w:left="3557" w:hanging="360"/>
      </w:pPr>
    </w:lvl>
    <w:lvl w:ilvl="5" w:tplc="0415001B" w:tentative="1">
      <w:start w:val="1"/>
      <w:numFmt w:val="lowerRoman"/>
      <w:lvlText w:val="%6."/>
      <w:lvlJc w:val="right"/>
      <w:pPr>
        <w:ind w:left="4277" w:hanging="180"/>
      </w:pPr>
    </w:lvl>
    <w:lvl w:ilvl="6" w:tplc="0415000F" w:tentative="1">
      <w:start w:val="1"/>
      <w:numFmt w:val="decimal"/>
      <w:lvlText w:val="%7."/>
      <w:lvlJc w:val="left"/>
      <w:pPr>
        <w:ind w:left="4997" w:hanging="360"/>
      </w:pPr>
    </w:lvl>
    <w:lvl w:ilvl="7" w:tplc="04150019" w:tentative="1">
      <w:start w:val="1"/>
      <w:numFmt w:val="lowerLetter"/>
      <w:lvlText w:val="%8."/>
      <w:lvlJc w:val="left"/>
      <w:pPr>
        <w:ind w:left="5717" w:hanging="360"/>
      </w:pPr>
    </w:lvl>
    <w:lvl w:ilvl="8" w:tplc="0415001B" w:tentative="1">
      <w:start w:val="1"/>
      <w:numFmt w:val="lowerRoman"/>
      <w:lvlText w:val="%9."/>
      <w:lvlJc w:val="right"/>
      <w:pPr>
        <w:ind w:left="6437" w:hanging="180"/>
      </w:pPr>
    </w:lvl>
  </w:abstractNum>
  <w:abstractNum w:abstractNumId="19">
    <w:nsid w:val="7A957083"/>
    <w:multiLevelType w:val="hybridMultilevel"/>
    <w:tmpl w:val="4906FE6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F610F12"/>
    <w:multiLevelType w:val="hybridMultilevel"/>
    <w:tmpl w:val="BED4713E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9"/>
  </w:num>
  <w:num w:numId="5">
    <w:abstractNumId w:val="8"/>
  </w:num>
  <w:num w:numId="6">
    <w:abstractNumId w:val="13"/>
  </w:num>
  <w:num w:numId="7">
    <w:abstractNumId w:val="15"/>
  </w:num>
  <w:num w:numId="8">
    <w:abstractNumId w:val="12"/>
  </w:num>
  <w:num w:numId="9">
    <w:abstractNumId w:val="16"/>
  </w:num>
  <w:num w:numId="10">
    <w:abstractNumId w:val="17"/>
  </w:num>
  <w:num w:numId="11">
    <w:abstractNumId w:val="5"/>
  </w:num>
  <w:num w:numId="12">
    <w:abstractNumId w:val="6"/>
  </w:num>
  <w:num w:numId="13">
    <w:abstractNumId w:val="11"/>
  </w:num>
  <w:num w:numId="14">
    <w:abstractNumId w:val="10"/>
  </w:num>
  <w:num w:numId="15">
    <w:abstractNumId w:val="4"/>
  </w:num>
  <w:num w:numId="16">
    <w:abstractNumId w:val="14"/>
  </w:num>
  <w:num w:numId="17">
    <w:abstractNumId w:val="19"/>
  </w:num>
  <w:num w:numId="18">
    <w:abstractNumId w:val="20"/>
  </w:num>
  <w:num w:numId="19">
    <w:abstractNumId w:val="7"/>
  </w:num>
  <w:num w:numId="20">
    <w:abstractNumId w:val="0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826"/>
    <w:rsid w:val="00033DFC"/>
    <w:rsid w:val="00093BF5"/>
    <w:rsid w:val="000D7DCE"/>
    <w:rsid w:val="00163482"/>
    <w:rsid w:val="0016418A"/>
    <w:rsid w:val="0018538B"/>
    <w:rsid w:val="00186C78"/>
    <w:rsid w:val="001D3EBC"/>
    <w:rsid w:val="001E1BC1"/>
    <w:rsid w:val="001E7F50"/>
    <w:rsid w:val="00260107"/>
    <w:rsid w:val="0029678E"/>
    <w:rsid w:val="002B080E"/>
    <w:rsid w:val="002B33B5"/>
    <w:rsid w:val="002D368B"/>
    <w:rsid w:val="0037067C"/>
    <w:rsid w:val="00415B66"/>
    <w:rsid w:val="004B4D13"/>
    <w:rsid w:val="00514443"/>
    <w:rsid w:val="00595AE7"/>
    <w:rsid w:val="005B3070"/>
    <w:rsid w:val="005E3FC2"/>
    <w:rsid w:val="00704097"/>
    <w:rsid w:val="0073382B"/>
    <w:rsid w:val="0074112C"/>
    <w:rsid w:val="00745A51"/>
    <w:rsid w:val="00761886"/>
    <w:rsid w:val="007A5991"/>
    <w:rsid w:val="00803B10"/>
    <w:rsid w:val="0084370C"/>
    <w:rsid w:val="00880051"/>
    <w:rsid w:val="0088666A"/>
    <w:rsid w:val="008A244B"/>
    <w:rsid w:val="008A2C33"/>
    <w:rsid w:val="008B6619"/>
    <w:rsid w:val="00937581"/>
    <w:rsid w:val="00971E42"/>
    <w:rsid w:val="009C757D"/>
    <w:rsid w:val="009E1815"/>
    <w:rsid w:val="00A00842"/>
    <w:rsid w:val="00AB7D07"/>
    <w:rsid w:val="00B05C77"/>
    <w:rsid w:val="00B153F2"/>
    <w:rsid w:val="00B379B8"/>
    <w:rsid w:val="00BB05F2"/>
    <w:rsid w:val="00C753C2"/>
    <w:rsid w:val="00CB1345"/>
    <w:rsid w:val="00CF7826"/>
    <w:rsid w:val="00D02DC3"/>
    <w:rsid w:val="00D36D56"/>
    <w:rsid w:val="00D76EAB"/>
    <w:rsid w:val="00E21C32"/>
    <w:rsid w:val="00E22456"/>
    <w:rsid w:val="00E512C2"/>
    <w:rsid w:val="00ED1852"/>
    <w:rsid w:val="00ED5E5E"/>
    <w:rsid w:val="00F20C17"/>
    <w:rsid w:val="00F24474"/>
    <w:rsid w:val="00F37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9AFD077-979C-48F8-BD17-96A1A0FDB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CF7826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8B6619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2601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med24.pl" TargetMode="External"/><Relationship Id="rId13" Type="http://schemas.openxmlformats.org/officeDocument/2006/relationships/hyperlink" Target="http://imed24.pl" TargetMode="External"/><Relationship Id="rId18" Type="http://schemas.openxmlformats.org/officeDocument/2006/relationships/hyperlink" Target="http://imed24.pl" TargetMode="External"/><Relationship Id="rId26" Type="http://schemas.openxmlformats.org/officeDocument/2006/relationships/hyperlink" Target="http://imed24.pl" TargetMode="External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hyperlink" Target="http://imed24.p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hyperlink" Target="https://imed24.pl/aktualnosci/godziny-funkcjonowania-centrum-medycznego-imed24-w-okresie-swiateczno-noworocznym/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://imed24.p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://imed24.p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://imed24.pl" TargetMode="External"/><Relationship Id="rId14" Type="http://schemas.openxmlformats.org/officeDocument/2006/relationships/hyperlink" Target="http://imed24.p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://imed24.pl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19</Pages>
  <Words>1050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</dc:creator>
  <cp:keywords/>
  <dc:description/>
  <cp:lastModifiedBy>Użytkownik</cp:lastModifiedBy>
  <cp:revision>39</cp:revision>
  <dcterms:created xsi:type="dcterms:W3CDTF">2022-01-21T21:28:00Z</dcterms:created>
  <dcterms:modified xsi:type="dcterms:W3CDTF">2022-01-24T08:32:00Z</dcterms:modified>
</cp:coreProperties>
</file>